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1152" w14:textId="26171EF9" w:rsidR="00D07041" w:rsidRPr="00552D33" w:rsidRDefault="00D07041">
      <w:pPr>
        <w:pStyle w:val="Textoindependiente"/>
        <w:ind w:left="6164"/>
        <w:rPr>
          <w:rFonts w:asciiTheme="minorHAnsi" w:hAnsiTheme="minorHAnsi"/>
          <w:b w:val="0"/>
          <w:sz w:val="22"/>
          <w:szCs w:val="22"/>
        </w:rPr>
      </w:pPr>
    </w:p>
    <w:p w14:paraId="600BEA75" w14:textId="442E6697" w:rsidR="00552D33" w:rsidRPr="00552D33" w:rsidRDefault="00552D33">
      <w:pPr>
        <w:pStyle w:val="Textoindependiente"/>
        <w:ind w:left="6164"/>
        <w:rPr>
          <w:rFonts w:asciiTheme="minorHAnsi" w:hAnsiTheme="minorHAnsi"/>
          <w:b w:val="0"/>
          <w:sz w:val="22"/>
          <w:szCs w:val="22"/>
        </w:rPr>
      </w:pPr>
    </w:p>
    <w:p w14:paraId="432291C3" w14:textId="77777777" w:rsidR="00552D33" w:rsidRPr="00552D33" w:rsidRDefault="00552D33">
      <w:pPr>
        <w:pStyle w:val="Textoindependiente"/>
        <w:ind w:left="6164"/>
        <w:rPr>
          <w:rFonts w:asciiTheme="minorHAnsi" w:hAnsiTheme="minorHAnsi"/>
          <w:b w:val="0"/>
          <w:sz w:val="22"/>
          <w:szCs w:val="22"/>
        </w:rPr>
      </w:pPr>
    </w:p>
    <w:p w14:paraId="738E1952" w14:textId="77777777" w:rsidR="00552D33" w:rsidRPr="00552D33" w:rsidRDefault="00552D33" w:rsidP="00902052">
      <w:pPr>
        <w:pStyle w:val="Ttulo"/>
        <w:rPr>
          <w:rFonts w:asciiTheme="minorHAnsi" w:hAnsiTheme="minorHAnsi"/>
          <w:sz w:val="22"/>
          <w:szCs w:val="22"/>
        </w:rPr>
      </w:pPr>
    </w:p>
    <w:p w14:paraId="2EEB620F" w14:textId="69E30C0C" w:rsidR="00902052" w:rsidRPr="00552D33" w:rsidRDefault="00902052" w:rsidP="00902052">
      <w:pPr>
        <w:pStyle w:val="Ttulo"/>
        <w:rPr>
          <w:rFonts w:asciiTheme="minorHAnsi" w:hAnsiTheme="minorHAnsi"/>
          <w:sz w:val="22"/>
          <w:szCs w:val="22"/>
        </w:rPr>
      </w:pPr>
      <w:r w:rsidRPr="00552D33">
        <w:rPr>
          <w:rFonts w:asciiTheme="minorHAnsi" w:hAnsiTheme="minorHAnsi"/>
          <w:sz w:val="22"/>
          <w:szCs w:val="22"/>
        </w:rPr>
        <w:t xml:space="preserve">ÁREA DE ALMACENAMIENTO TEMPORAL DE RESIDUOS </w:t>
      </w:r>
      <w:r w:rsidR="00BA0993">
        <w:rPr>
          <w:rFonts w:asciiTheme="minorHAnsi" w:hAnsiTheme="minorHAnsi"/>
          <w:sz w:val="22"/>
          <w:szCs w:val="22"/>
        </w:rPr>
        <w:t>PELIGROSOS</w:t>
      </w:r>
    </w:p>
    <w:p w14:paraId="171D9F96" w14:textId="77777777" w:rsidR="00902052" w:rsidRPr="00552D33" w:rsidRDefault="00902052" w:rsidP="00902052">
      <w:pPr>
        <w:pStyle w:val="Textoindependiente"/>
        <w:spacing w:before="7" w:after="1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14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9"/>
        <w:gridCol w:w="6762"/>
      </w:tblGrid>
      <w:tr w:rsidR="00902052" w:rsidRPr="00552D33" w14:paraId="586B26B7" w14:textId="77777777" w:rsidTr="001812D5">
        <w:trPr>
          <w:trHeight w:val="597"/>
          <w:jc w:val="center"/>
        </w:trPr>
        <w:tc>
          <w:tcPr>
            <w:tcW w:w="7789" w:type="dxa"/>
            <w:vAlign w:val="center"/>
          </w:tcPr>
          <w:p w14:paraId="667FF191" w14:textId="77777777" w:rsidR="00902052" w:rsidRPr="00552D33" w:rsidRDefault="00902052" w:rsidP="00520E1D">
            <w:pPr>
              <w:pStyle w:val="TableParagraph"/>
              <w:ind w:left="27"/>
              <w:rPr>
                <w:rFonts w:asciiTheme="minorHAnsi" w:hAnsiTheme="minorHAnsi"/>
                <w:bCs/>
              </w:rPr>
            </w:pPr>
            <w:r w:rsidRPr="00552D33">
              <w:rPr>
                <w:rFonts w:asciiTheme="minorHAnsi" w:hAnsiTheme="minorHAnsi"/>
                <w:b/>
              </w:rPr>
              <w:t>SEDE:</w:t>
            </w:r>
          </w:p>
        </w:tc>
        <w:tc>
          <w:tcPr>
            <w:tcW w:w="6762" w:type="dxa"/>
            <w:vAlign w:val="center"/>
          </w:tcPr>
          <w:p w14:paraId="55632ABB" w14:textId="0AE2EAAD" w:rsidR="00902052" w:rsidRPr="00552D33" w:rsidRDefault="00902052" w:rsidP="00520E1D">
            <w:pPr>
              <w:pStyle w:val="TableParagraph"/>
              <w:ind w:left="26"/>
              <w:rPr>
                <w:rFonts w:asciiTheme="minorHAnsi" w:hAnsiTheme="minorHAnsi"/>
                <w:b/>
              </w:rPr>
            </w:pPr>
            <w:r w:rsidRPr="00552D33">
              <w:rPr>
                <w:rFonts w:asciiTheme="minorHAnsi" w:hAnsiTheme="minorHAnsi"/>
                <w:b/>
              </w:rPr>
              <w:t>PERIODO DE GENERACI</w:t>
            </w:r>
            <w:r w:rsidR="001812D5">
              <w:rPr>
                <w:rFonts w:asciiTheme="minorHAnsi" w:hAnsiTheme="minorHAnsi"/>
                <w:b/>
              </w:rPr>
              <w:t>Ó</w:t>
            </w:r>
            <w:r w:rsidRPr="00552D33">
              <w:rPr>
                <w:rFonts w:asciiTheme="minorHAnsi" w:hAnsiTheme="minorHAnsi"/>
                <w:b/>
              </w:rPr>
              <w:t>N:</w:t>
            </w:r>
          </w:p>
        </w:tc>
      </w:tr>
      <w:tr w:rsidR="00902052" w:rsidRPr="00552D33" w14:paraId="3A8641DA" w14:textId="77777777" w:rsidTr="00552D33">
        <w:trPr>
          <w:trHeight w:val="415"/>
          <w:jc w:val="center"/>
        </w:trPr>
        <w:tc>
          <w:tcPr>
            <w:tcW w:w="7789" w:type="dxa"/>
            <w:vAlign w:val="center"/>
          </w:tcPr>
          <w:p w14:paraId="21B93211" w14:textId="25F99820" w:rsidR="00902052" w:rsidRPr="00552D33" w:rsidRDefault="00902052" w:rsidP="00520E1D">
            <w:pPr>
              <w:pStyle w:val="TableParagraph"/>
              <w:ind w:left="27"/>
              <w:rPr>
                <w:rFonts w:asciiTheme="minorHAnsi" w:hAnsiTheme="minorHAnsi"/>
                <w:b/>
              </w:rPr>
            </w:pPr>
            <w:r w:rsidRPr="00552D33">
              <w:rPr>
                <w:rFonts w:asciiTheme="minorHAnsi" w:hAnsiTheme="minorHAnsi"/>
                <w:b/>
              </w:rPr>
              <w:t>RESPONSABLE ESPACIO F</w:t>
            </w:r>
            <w:r w:rsidR="001812D5">
              <w:rPr>
                <w:rFonts w:asciiTheme="minorHAnsi" w:hAnsiTheme="minorHAnsi"/>
                <w:b/>
              </w:rPr>
              <w:t>Í</w:t>
            </w:r>
            <w:r w:rsidRPr="00552D33">
              <w:rPr>
                <w:rFonts w:asciiTheme="minorHAnsi" w:hAnsiTheme="minorHAnsi"/>
                <w:b/>
              </w:rPr>
              <w:t>SICO:</w:t>
            </w:r>
          </w:p>
        </w:tc>
        <w:tc>
          <w:tcPr>
            <w:tcW w:w="6762" w:type="dxa"/>
            <w:vAlign w:val="center"/>
          </w:tcPr>
          <w:p w14:paraId="58C28C1E" w14:textId="77777777" w:rsidR="00902052" w:rsidRPr="00552D33" w:rsidRDefault="00902052" w:rsidP="00520E1D">
            <w:pPr>
              <w:pStyle w:val="TableParagraph"/>
              <w:ind w:left="26"/>
              <w:rPr>
                <w:rFonts w:asciiTheme="minorHAnsi" w:hAnsiTheme="minorHAnsi"/>
                <w:b/>
              </w:rPr>
            </w:pPr>
            <w:r w:rsidRPr="00552D33">
              <w:rPr>
                <w:rFonts w:asciiTheme="minorHAnsi" w:hAnsiTheme="minorHAnsi"/>
                <w:b/>
              </w:rPr>
              <w:t>RESPONSABLE SGA:</w:t>
            </w:r>
          </w:p>
        </w:tc>
      </w:tr>
    </w:tbl>
    <w:p w14:paraId="5794B914" w14:textId="77777777" w:rsidR="00D07041" w:rsidRPr="00552D33" w:rsidRDefault="00D07041">
      <w:pPr>
        <w:pStyle w:val="Textoindependiente"/>
        <w:spacing w:before="2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1431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709"/>
        <w:gridCol w:w="1565"/>
        <w:gridCol w:w="703"/>
        <w:gridCol w:w="850"/>
        <w:gridCol w:w="567"/>
        <w:gridCol w:w="426"/>
        <w:gridCol w:w="708"/>
        <w:gridCol w:w="851"/>
        <w:gridCol w:w="1276"/>
        <w:gridCol w:w="567"/>
        <w:gridCol w:w="668"/>
        <w:gridCol w:w="1316"/>
        <w:gridCol w:w="1418"/>
        <w:gridCol w:w="992"/>
      </w:tblGrid>
      <w:tr w:rsidR="00D07041" w:rsidRPr="00552D33" w14:paraId="33E88F95" w14:textId="77777777" w:rsidTr="00902052">
        <w:trPr>
          <w:trHeight w:val="262"/>
        </w:trPr>
        <w:tc>
          <w:tcPr>
            <w:tcW w:w="852" w:type="dxa"/>
            <w:vMerge w:val="restart"/>
          </w:tcPr>
          <w:p w14:paraId="7F8D27F4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6542A6DC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908436D" w14:textId="77777777" w:rsidR="00D07041" w:rsidRPr="00552D33" w:rsidRDefault="00D07041">
            <w:pPr>
              <w:pStyle w:val="TableParagraph"/>
              <w:spacing w:before="6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5D0F8FF3" w14:textId="77777777" w:rsidR="00D07041" w:rsidRPr="00552D33" w:rsidRDefault="005374D7">
            <w:pPr>
              <w:pStyle w:val="TableParagraph"/>
              <w:ind w:left="307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FECHA</w:t>
            </w:r>
          </w:p>
        </w:tc>
        <w:tc>
          <w:tcPr>
            <w:tcW w:w="850" w:type="dxa"/>
            <w:vMerge w:val="restart"/>
          </w:tcPr>
          <w:p w14:paraId="391257F0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0FC452EE" w14:textId="77777777" w:rsidR="00D07041" w:rsidRPr="00552D33" w:rsidRDefault="00D07041">
            <w:pPr>
              <w:pStyle w:val="TableParagraph"/>
              <w:spacing w:before="1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79AE2589" w14:textId="77777777" w:rsidR="00D07041" w:rsidRPr="00552D33" w:rsidRDefault="005374D7">
            <w:pPr>
              <w:pStyle w:val="TableParagraph"/>
              <w:ind w:left="90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INGRESO</w:t>
            </w:r>
          </w:p>
          <w:p w14:paraId="28E2F800" w14:textId="77777777" w:rsidR="00D07041" w:rsidRPr="00552D33" w:rsidRDefault="005374D7">
            <w:pPr>
              <w:pStyle w:val="TableParagraph"/>
              <w:spacing w:before="16" w:line="278" w:lineRule="auto"/>
              <w:ind w:left="170" w:right="14" w:hanging="144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(Marque con</w:t>
            </w:r>
            <w:r w:rsidRPr="00552D33">
              <w:rPr>
                <w:rFonts w:asciiTheme="minorHAnsi" w:hAnsiTheme="minorHAnsi"/>
                <w:b/>
                <w:spacing w:val="-24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una</w:t>
            </w:r>
            <w:r w:rsidRPr="00552D33">
              <w:rPr>
                <w:rFonts w:asciiTheme="minorHAnsi" w:hAnsiTheme="minorHAnsi"/>
                <w:b/>
                <w:spacing w:val="-1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X)</w:t>
            </w:r>
          </w:p>
        </w:tc>
        <w:tc>
          <w:tcPr>
            <w:tcW w:w="709" w:type="dxa"/>
            <w:vMerge w:val="restart"/>
          </w:tcPr>
          <w:p w14:paraId="2650DBF6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07133C8B" w14:textId="77777777" w:rsidR="00D07041" w:rsidRPr="00552D33" w:rsidRDefault="00D07041">
            <w:pPr>
              <w:pStyle w:val="TableParagraph"/>
              <w:spacing w:before="1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0806619D" w14:textId="77777777" w:rsidR="00D07041" w:rsidRPr="00552D33" w:rsidRDefault="005374D7">
            <w:pPr>
              <w:pStyle w:val="TableParagraph"/>
              <w:ind w:left="14" w:right="9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SALIDA</w:t>
            </w:r>
          </w:p>
          <w:p w14:paraId="77DB7197" w14:textId="77777777" w:rsidR="00D07041" w:rsidRPr="00552D33" w:rsidRDefault="005374D7">
            <w:pPr>
              <w:pStyle w:val="TableParagraph"/>
              <w:spacing w:before="16" w:line="278" w:lineRule="auto"/>
              <w:ind w:left="21" w:right="9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(Marque con</w:t>
            </w:r>
            <w:r w:rsidRPr="00552D33">
              <w:rPr>
                <w:rFonts w:asciiTheme="minorHAnsi" w:hAnsiTheme="minorHAnsi"/>
                <w:b/>
                <w:spacing w:val="-24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una</w:t>
            </w:r>
            <w:r w:rsidRPr="00552D33">
              <w:rPr>
                <w:rFonts w:asciiTheme="minorHAnsi" w:hAnsiTheme="minorHAnsi"/>
                <w:b/>
                <w:spacing w:val="-1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X)</w:t>
            </w:r>
          </w:p>
        </w:tc>
        <w:tc>
          <w:tcPr>
            <w:tcW w:w="1565" w:type="dxa"/>
            <w:vMerge w:val="restart"/>
          </w:tcPr>
          <w:p w14:paraId="38A1987B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A636C72" w14:textId="77777777" w:rsidR="00D07041" w:rsidRPr="00552D33" w:rsidRDefault="005374D7">
            <w:pPr>
              <w:pStyle w:val="TableParagraph"/>
              <w:spacing w:before="71" w:line="278" w:lineRule="auto"/>
              <w:ind w:left="235" w:right="227" w:hanging="3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ÁREA DE</w:t>
            </w:r>
            <w:r w:rsidRPr="00552D33">
              <w:rPr>
                <w:rFonts w:asciiTheme="minorHAnsi" w:hAnsiTheme="minorHAnsi"/>
                <w:b/>
                <w:spacing w:val="1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PROCEDENCIA</w:t>
            </w:r>
          </w:p>
          <w:p w14:paraId="43440903" w14:textId="77777777" w:rsidR="00D07041" w:rsidRPr="00552D33" w:rsidRDefault="005374D7">
            <w:pPr>
              <w:pStyle w:val="TableParagraph"/>
              <w:spacing w:line="278" w:lineRule="auto"/>
              <w:ind w:left="19" w:right="14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spacing w:val="-1"/>
                <w:w w:val="105"/>
                <w:sz w:val="12"/>
                <w:szCs w:val="12"/>
              </w:rPr>
              <w:t xml:space="preserve">(Laboratorio,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consultorio,</w:t>
            </w:r>
            <w:r w:rsidRPr="00552D33">
              <w:rPr>
                <w:rFonts w:asciiTheme="minorHAnsi" w:hAnsiTheme="minorHAnsi"/>
                <w:b/>
                <w:spacing w:val="-24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oficina</w:t>
            </w:r>
            <w:r w:rsidRPr="00552D33">
              <w:rPr>
                <w:rFonts w:asciiTheme="minorHAnsi" w:hAnsiTheme="minorHAnsi"/>
                <w:b/>
                <w:spacing w:val="-1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u</w:t>
            </w:r>
            <w:r w:rsidRPr="00552D33">
              <w:rPr>
                <w:rFonts w:asciiTheme="minorHAnsi" w:hAnsiTheme="minorHAnsi"/>
                <w:b/>
                <w:spacing w:val="-6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otro)</w:t>
            </w:r>
          </w:p>
        </w:tc>
        <w:tc>
          <w:tcPr>
            <w:tcW w:w="2546" w:type="dxa"/>
            <w:gridSpan w:val="4"/>
          </w:tcPr>
          <w:p w14:paraId="241A8964" w14:textId="77777777" w:rsidR="00D07041" w:rsidRPr="00552D33" w:rsidRDefault="005374D7">
            <w:pPr>
              <w:pStyle w:val="TableParagraph"/>
              <w:spacing w:before="10"/>
              <w:ind w:left="736" w:right="725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TIPO</w:t>
            </w:r>
            <w:r w:rsidRPr="00552D33">
              <w:rPr>
                <w:rFonts w:asciiTheme="minorHAnsi" w:hAnsiTheme="minorHAnsi"/>
                <w:b/>
                <w:spacing w:val="-1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DE</w:t>
            </w:r>
            <w:r w:rsidRPr="00552D33">
              <w:rPr>
                <w:rFonts w:asciiTheme="minorHAnsi" w:hAnsiTheme="minorHAnsi"/>
                <w:b/>
                <w:spacing w:val="1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RESIDUO GENERADO</w:t>
            </w:r>
          </w:p>
          <w:p w14:paraId="291577E1" w14:textId="77777777" w:rsidR="00D07041" w:rsidRPr="00552D33" w:rsidRDefault="005374D7">
            <w:pPr>
              <w:pStyle w:val="TableParagraph"/>
              <w:spacing w:before="17"/>
              <w:ind w:left="732" w:right="725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(Marque con</w:t>
            </w:r>
            <w:r w:rsidRPr="00552D33">
              <w:rPr>
                <w:rFonts w:asciiTheme="minorHAnsi" w:hAnsiTheme="minorHAnsi"/>
                <w:b/>
                <w:spacing w:val="-5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una</w:t>
            </w:r>
            <w:r w:rsidRPr="00552D33">
              <w:rPr>
                <w:rFonts w:asciiTheme="minorHAnsi" w:hAnsiTheme="minorHAnsi"/>
                <w:b/>
                <w:spacing w:val="1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X)</w:t>
            </w:r>
          </w:p>
        </w:tc>
        <w:tc>
          <w:tcPr>
            <w:tcW w:w="708" w:type="dxa"/>
            <w:vMerge w:val="restart"/>
          </w:tcPr>
          <w:p w14:paraId="37A4AF35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E24E22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5BDC4BF0" w14:textId="77777777" w:rsidR="00D07041" w:rsidRPr="00552D33" w:rsidRDefault="005374D7">
            <w:pPr>
              <w:pStyle w:val="TableParagraph"/>
              <w:spacing w:before="76"/>
              <w:ind w:left="83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CANTIDAD</w:t>
            </w:r>
          </w:p>
          <w:p w14:paraId="2D5A0B02" w14:textId="77777777" w:rsidR="00D07041" w:rsidRPr="00552D33" w:rsidRDefault="005374D7">
            <w:pPr>
              <w:pStyle w:val="TableParagraph"/>
              <w:spacing w:before="17"/>
              <w:ind w:left="91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(Unidades)</w:t>
            </w:r>
          </w:p>
        </w:tc>
        <w:tc>
          <w:tcPr>
            <w:tcW w:w="851" w:type="dxa"/>
            <w:vMerge w:val="restart"/>
          </w:tcPr>
          <w:p w14:paraId="726516E0" w14:textId="77777777" w:rsidR="00D07041" w:rsidRPr="00552D33" w:rsidRDefault="00D07041">
            <w:pPr>
              <w:pStyle w:val="TableParagraph"/>
              <w:spacing w:before="7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B2B96B2" w14:textId="77777777" w:rsidR="00D07041" w:rsidRPr="00552D33" w:rsidRDefault="005374D7">
            <w:pPr>
              <w:pStyle w:val="TableParagraph"/>
              <w:ind w:left="131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CANTIDAD</w:t>
            </w:r>
          </w:p>
          <w:p w14:paraId="4241064D" w14:textId="77777777" w:rsidR="00D07041" w:rsidRPr="00552D33" w:rsidRDefault="005374D7">
            <w:pPr>
              <w:pStyle w:val="TableParagraph"/>
              <w:spacing w:before="17"/>
              <w:ind w:left="91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(Kilogramos)</w:t>
            </w:r>
          </w:p>
          <w:p w14:paraId="539B976E" w14:textId="77777777" w:rsidR="00D07041" w:rsidRPr="00552D33" w:rsidRDefault="00D07041">
            <w:pPr>
              <w:pStyle w:val="TableParagraph"/>
              <w:spacing w:before="10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130D408A" w14:textId="77777777" w:rsidR="00D07041" w:rsidRPr="00552D33" w:rsidRDefault="005374D7">
            <w:pPr>
              <w:pStyle w:val="TableParagraph"/>
              <w:spacing w:line="278" w:lineRule="auto"/>
              <w:ind w:left="147" w:right="126" w:hanging="8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*Ver pesos</w:t>
            </w:r>
            <w:r w:rsidRPr="00552D33">
              <w:rPr>
                <w:rFonts w:asciiTheme="minorHAnsi" w:hAnsiTheme="minorHAnsi"/>
                <w:b/>
                <w:spacing w:val="-24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estimados</w:t>
            </w:r>
          </w:p>
        </w:tc>
        <w:tc>
          <w:tcPr>
            <w:tcW w:w="1276" w:type="dxa"/>
            <w:vMerge w:val="restart"/>
          </w:tcPr>
          <w:p w14:paraId="7E719EFC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67ED13DE" w14:textId="77777777" w:rsidR="00D07041" w:rsidRPr="00552D33" w:rsidRDefault="00D07041">
            <w:pPr>
              <w:pStyle w:val="TableParagraph"/>
              <w:spacing w:before="1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0D202243" w14:textId="77777777" w:rsidR="00D07041" w:rsidRPr="00552D33" w:rsidRDefault="005374D7">
            <w:pPr>
              <w:pStyle w:val="TableParagraph"/>
              <w:spacing w:line="278" w:lineRule="auto"/>
              <w:ind w:left="171" w:right="166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TIPO DE ENVASE O</w:t>
            </w:r>
            <w:r w:rsidRPr="00552D33">
              <w:rPr>
                <w:rFonts w:asciiTheme="minorHAnsi" w:hAnsiTheme="minorHAnsi"/>
                <w:b/>
                <w:spacing w:val="-24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EMBALAJE</w:t>
            </w:r>
          </w:p>
          <w:p w14:paraId="24CF2C6C" w14:textId="77777777" w:rsidR="00D07041" w:rsidRPr="00552D33" w:rsidRDefault="005374D7">
            <w:pPr>
              <w:pStyle w:val="TableParagraph"/>
              <w:ind w:left="171" w:right="163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(Caja,</w:t>
            </w:r>
            <w:r w:rsidRPr="00552D33">
              <w:rPr>
                <w:rFonts w:asciiTheme="minorHAnsi" w:hAnsiTheme="minorHAnsi"/>
                <w:b/>
                <w:spacing w:val="-5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bolsa</w:t>
            </w:r>
            <w:r w:rsidRPr="00552D33">
              <w:rPr>
                <w:rFonts w:asciiTheme="minorHAnsi" w:hAnsiTheme="minorHAnsi"/>
                <w:b/>
                <w:spacing w:val="1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u</w:t>
            </w:r>
            <w:r w:rsidRPr="00552D33">
              <w:rPr>
                <w:rFonts w:asciiTheme="minorHAnsi" w:hAnsiTheme="minorHAnsi"/>
                <w:b/>
                <w:spacing w:val="-4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otro)</w:t>
            </w:r>
          </w:p>
        </w:tc>
        <w:tc>
          <w:tcPr>
            <w:tcW w:w="1235" w:type="dxa"/>
            <w:gridSpan w:val="2"/>
          </w:tcPr>
          <w:p w14:paraId="3AE7FB09" w14:textId="77777777" w:rsidR="00D07041" w:rsidRPr="00552D33" w:rsidRDefault="005374D7">
            <w:pPr>
              <w:pStyle w:val="TableParagraph"/>
              <w:spacing w:before="10"/>
              <w:ind w:left="26" w:right="24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ETIQUETADO</w:t>
            </w:r>
          </w:p>
          <w:p w14:paraId="70964CE7" w14:textId="77777777" w:rsidR="00D07041" w:rsidRPr="00552D33" w:rsidRDefault="005374D7">
            <w:pPr>
              <w:pStyle w:val="TableParagraph"/>
              <w:spacing w:before="17"/>
              <w:ind w:left="26" w:right="26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(Marque con</w:t>
            </w:r>
            <w:r w:rsidRPr="00552D33">
              <w:rPr>
                <w:rFonts w:asciiTheme="minorHAnsi" w:hAnsiTheme="minorHAnsi"/>
                <w:b/>
                <w:spacing w:val="-5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una</w:t>
            </w:r>
            <w:r w:rsidRPr="00552D33">
              <w:rPr>
                <w:rFonts w:asciiTheme="minorHAnsi" w:hAnsiTheme="minorHAnsi"/>
                <w:b/>
                <w:spacing w:val="1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X)</w:t>
            </w:r>
          </w:p>
        </w:tc>
        <w:tc>
          <w:tcPr>
            <w:tcW w:w="1316" w:type="dxa"/>
            <w:vMerge w:val="restart"/>
          </w:tcPr>
          <w:p w14:paraId="51112271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196331E1" w14:textId="77777777" w:rsidR="00D07041" w:rsidRPr="00552D33" w:rsidRDefault="00D07041">
            <w:pPr>
              <w:pStyle w:val="TableParagraph"/>
              <w:spacing w:before="1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0D7D3CA3" w14:textId="77777777" w:rsidR="00D07041" w:rsidRPr="00552D33" w:rsidRDefault="005374D7">
            <w:pPr>
              <w:pStyle w:val="TableParagraph"/>
              <w:spacing w:line="278" w:lineRule="auto"/>
              <w:ind w:left="43" w:right="35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FECHA</w:t>
            </w:r>
            <w:r w:rsidRPr="00552D33">
              <w:rPr>
                <w:rFonts w:asciiTheme="minorHAnsi" w:hAnsiTheme="minorHAnsi"/>
                <w:b/>
                <w:spacing w:val="4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DE</w:t>
            </w:r>
            <w:r w:rsidRPr="00552D33">
              <w:rPr>
                <w:rFonts w:asciiTheme="minorHAnsi" w:hAnsiTheme="minorHAnsi"/>
                <w:b/>
                <w:spacing w:val="2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SALIDA</w:t>
            </w:r>
            <w:r w:rsidRPr="00552D33">
              <w:rPr>
                <w:rFonts w:asciiTheme="minorHAnsi" w:hAnsiTheme="minorHAnsi"/>
                <w:b/>
                <w:spacing w:val="-24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DE LA</w:t>
            </w:r>
            <w:r w:rsidRPr="00552D33">
              <w:rPr>
                <w:rFonts w:asciiTheme="minorHAnsi" w:hAnsiTheme="minorHAnsi"/>
                <w:b/>
                <w:spacing w:val="1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UNIVERSIDAD</w:t>
            </w:r>
          </w:p>
        </w:tc>
        <w:tc>
          <w:tcPr>
            <w:tcW w:w="1418" w:type="dxa"/>
            <w:vMerge w:val="restart"/>
          </w:tcPr>
          <w:p w14:paraId="188C0006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DE9B29B" w14:textId="77777777" w:rsidR="00D07041" w:rsidRPr="00552D33" w:rsidRDefault="00D07041">
            <w:pPr>
              <w:pStyle w:val="TableParagraph"/>
              <w:spacing w:before="1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1975C8A4" w14:textId="77777777" w:rsidR="00D07041" w:rsidRPr="00552D33" w:rsidRDefault="005374D7">
            <w:pPr>
              <w:pStyle w:val="TableParagraph"/>
              <w:ind w:left="132" w:right="119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DESTINO</w:t>
            </w:r>
            <w:r w:rsidRPr="00552D33">
              <w:rPr>
                <w:rFonts w:asciiTheme="minorHAnsi" w:hAnsiTheme="minorHAnsi"/>
                <w:b/>
                <w:spacing w:val="-2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FINAL</w:t>
            </w:r>
          </w:p>
          <w:p w14:paraId="569EF75F" w14:textId="77777777" w:rsidR="00D07041" w:rsidRPr="00552D33" w:rsidRDefault="005374D7">
            <w:pPr>
              <w:pStyle w:val="TableParagraph"/>
              <w:spacing w:before="16" w:line="278" w:lineRule="auto"/>
              <w:ind w:left="132" w:right="116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(Empresa que</w:t>
            </w:r>
            <w:r w:rsidRPr="00552D33">
              <w:rPr>
                <w:rFonts w:asciiTheme="minorHAnsi" w:hAnsiTheme="minorHAnsi"/>
                <w:b/>
                <w:spacing w:val="-24"/>
                <w:w w:val="105"/>
                <w:sz w:val="12"/>
                <w:szCs w:val="12"/>
              </w:rPr>
              <w:t xml:space="preserve"> </w:t>
            </w: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recoge)</w:t>
            </w:r>
          </w:p>
        </w:tc>
        <w:tc>
          <w:tcPr>
            <w:tcW w:w="992" w:type="dxa"/>
            <w:vMerge w:val="restart"/>
          </w:tcPr>
          <w:p w14:paraId="2B84CF67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1157EBB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62C17D16" w14:textId="132819BC" w:rsidR="00D07041" w:rsidRPr="00552D33" w:rsidRDefault="005374D7" w:rsidP="00902052">
            <w:pPr>
              <w:pStyle w:val="TableParagraph"/>
              <w:spacing w:before="76"/>
              <w:ind w:left="27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OBSERVACIONES</w:t>
            </w:r>
          </w:p>
        </w:tc>
      </w:tr>
      <w:tr w:rsidR="00902052" w:rsidRPr="00552D33" w14:paraId="65A74BA7" w14:textId="77777777" w:rsidTr="00520E1D">
        <w:trPr>
          <w:trHeight w:val="573"/>
        </w:trPr>
        <w:tc>
          <w:tcPr>
            <w:tcW w:w="852" w:type="dxa"/>
            <w:vMerge/>
            <w:tcBorders>
              <w:top w:val="nil"/>
            </w:tcBorders>
          </w:tcPr>
          <w:p w14:paraId="7BD911C1" w14:textId="77777777" w:rsidR="00D07041" w:rsidRPr="00552D33" w:rsidRDefault="00D0704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18B1605" w14:textId="77777777" w:rsidR="00D07041" w:rsidRPr="00552D33" w:rsidRDefault="00D0704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FD88FDC" w14:textId="77777777" w:rsidR="00D07041" w:rsidRPr="00552D33" w:rsidRDefault="00D0704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1213E728" w14:textId="77777777" w:rsidR="00D07041" w:rsidRPr="00552D33" w:rsidRDefault="00D0704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3" w:type="dxa"/>
          </w:tcPr>
          <w:p w14:paraId="2097A327" w14:textId="77777777" w:rsidR="00D07041" w:rsidRPr="00442619" w:rsidRDefault="00D07041">
            <w:pPr>
              <w:pStyle w:val="TableParagraph"/>
              <w:spacing w:before="9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745ADCCA" w14:textId="77777777" w:rsidR="00D07041" w:rsidRPr="00442619" w:rsidRDefault="005374D7">
            <w:pPr>
              <w:pStyle w:val="TableParagraph"/>
              <w:spacing w:line="278" w:lineRule="auto"/>
              <w:ind w:left="259" w:right="29" w:hanging="216"/>
              <w:rPr>
                <w:rFonts w:asciiTheme="minorHAnsi" w:hAnsiTheme="minorHAnsi"/>
                <w:b/>
                <w:sz w:val="10"/>
                <w:szCs w:val="10"/>
              </w:rPr>
            </w:pPr>
            <w:r w:rsidRPr="00442619">
              <w:rPr>
                <w:rFonts w:asciiTheme="minorHAnsi" w:hAnsiTheme="minorHAnsi"/>
                <w:b/>
                <w:w w:val="105"/>
                <w:sz w:val="10"/>
                <w:szCs w:val="10"/>
              </w:rPr>
              <w:t>LUMINARIAS</w:t>
            </w:r>
            <w:r w:rsidRPr="00442619">
              <w:rPr>
                <w:rFonts w:asciiTheme="minorHAnsi" w:hAnsiTheme="minorHAnsi"/>
                <w:b/>
                <w:spacing w:val="-24"/>
                <w:w w:val="105"/>
                <w:sz w:val="10"/>
                <w:szCs w:val="10"/>
              </w:rPr>
              <w:t xml:space="preserve"> </w:t>
            </w:r>
            <w:r w:rsidRPr="00442619">
              <w:rPr>
                <w:rFonts w:asciiTheme="minorHAnsi" w:hAnsiTheme="minorHAnsi"/>
                <w:b/>
                <w:w w:val="105"/>
                <w:sz w:val="10"/>
                <w:szCs w:val="10"/>
              </w:rPr>
              <w:t>Y29</w:t>
            </w:r>
          </w:p>
        </w:tc>
        <w:tc>
          <w:tcPr>
            <w:tcW w:w="850" w:type="dxa"/>
          </w:tcPr>
          <w:p w14:paraId="5CD5387A" w14:textId="77777777" w:rsidR="00D07041" w:rsidRPr="00442619" w:rsidRDefault="005374D7">
            <w:pPr>
              <w:pStyle w:val="TableParagraph"/>
              <w:spacing w:before="50" w:line="278" w:lineRule="auto"/>
              <w:ind w:left="99" w:right="94" w:firstLine="5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442619">
              <w:rPr>
                <w:rFonts w:asciiTheme="minorHAnsi" w:hAnsiTheme="minorHAnsi"/>
                <w:b/>
                <w:w w:val="105"/>
                <w:sz w:val="10"/>
                <w:szCs w:val="10"/>
              </w:rPr>
              <w:t>TÓNER Y</w:t>
            </w:r>
            <w:r w:rsidRPr="00442619">
              <w:rPr>
                <w:rFonts w:asciiTheme="minorHAnsi" w:hAnsiTheme="minorHAnsi"/>
                <w:b/>
                <w:spacing w:val="1"/>
                <w:w w:val="105"/>
                <w:sz w:val="10"/>
                <w:szCs w:val="10"/>
              </w:rPr>
              <w:t xml:space="preserve"> </w:t>
            </w:r>
            <w:r w:rsidRPr="00442619">
              <w:rPr>
                <w:rFonts w:asciiTheme="minorHAnsi" w:hAnsiTheme="minorHAnsi"/>
                <w:b/>
                <w:w w:val="105"/>
                <w:sz w:val="10"/>
                <w:szCs w:val="10"/>
              </w:rPr>
              <w:t>CARTUCHOS</w:t>
            </w:r>
            <w:r w:rsidRPr="00442619">
              <w:rPr>
                <w:rFonts w:asciiTheme="minorHAnsi" w:hAnsiTheme="minorHAnsi"/>
                <w:b/>
                <w:spacing w:val="3"/>
                <w:w w:val="105"/>
                <w:sz w:val="10"/>
                <w:szCs w:val="10"/>
              </w:rPr>
              <w:t xml:space="preserve"> </w:t>
            </w:r>
            <w:r w:rsidRPr="00442619">
              <w:rPr>
                <w:rFonts w:asciiTheme="minorHAnsi" w:hAnsiTheme="minorHAnsi"/>
                <w:b/>
                <w:w w:val="105"/>
                <w:sz w:val="10"/>
                <w:szCs w:val="10"/>
              </w:rPr>
              <w:t>DE</w:t>
            </w:r>
            <w:r w:rsidRPr="00442619">
              <w:rPr>
                <w:rFonts w:asciiTheme="minorHAnsi" w:hAnsiTheme="minorHAnsi"/>
                <w:b/>
                <w:spacing w:val="-24"/>
                <w:w w:val="105"/>
                <w:sz w:val="10"/>
                <w:szCs w:val="10"/>
              </w:rPr>
              <w:t xml:space="preserve"> </w:t>
            </w:r>
            <w:r w:rsidRPr="00442619">
              <w:rPr>
                <w:rFonts w:asciiTheme="minorHAnsi" w:hAnsiTheme="minorHAnsi"/>
                <w:b/>
                <w:w w:val="105"/>
                <w:sz w:val="10"/>
                <w:szCs w:val="10"/>
              </w:rPr>
              <w:t>IMPRESORA</w:t>
            </w:r>
          </w:p>
          <w:p w14:paraId="7AE48D56" w14:textId="77777777" w:rsidR="00D07041" w:rsidRPr="00442619" w:rsidRDefault="005374D7">
            <w:pPr>
              <w:pStyle w:val="TableParagraph"/>
              <w:ind w:left="191" w:right="191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442619">
              <w:rPr>
                <w:rFonts w:asciiTheme="minorHAnsi" w:hAnsiTheme="minorHAnsi"/>
                <w:b/>
                <w:w w:val="105"/>
                <w:sz w:val="10"/>
                <w:szCs w:val="10"/>
              </w:rPr>
              <w:t>Y12</w:t>
            </w:r>
          </w:p>
        </w:tc>
        <w:tc>
          <w:tcPr>
            <w:tcW w:w="567" w:type="dxa"/>
          </w:tcPr>
          <w:p w14:paraId="2D0F2776" w14:textId="77777777" w:rsidR="00D07041" w:rsidRPr="00442619" w:rsidRDefault="00D07041">
            <w:pPr>
              <w:pStyle w:val="TableParagraph"/>
              <w:spacing w:before="11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3969A03A" w14:textId="77777777" w:rsidR="00D07041" w:rsidRPr="00442619" w:rsidRDefault="005374D7">
            <w:pPr>
              <w:pStyle w:val="TableParagraph"/>
              <w:spacing w:line="278" w:lineRule="auto"/>
              <w:ind w:left="75" w:right="70" w:firstLine="5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442619">
              <w:rPr>
                <w:rFonts w:asciiTheme="minorHAnsi" w:hAnsiTheme="minorHAnsi"/>
                <w:b/>
                <w:w w:val="105"/>
                <w:sz w:val="10"/>
                <w:szCs w:val="10"/>
              </w:rPr>
              <w:t>PILAS</w:t>
            </w:r>
            <w:r w:rsidRPr="00442619">
              <w:rPr>
                <w:rFonts w:asciiTheme="minorHAnsi" w:hAnsiTheme="minorHAnsi"/>
                <w:b/>
                <w:spacing w:val="1"/>
                <w:w w:val="105"/>
                <w:sz w:val="10"/>
                <w:szCs w:val="10"/>
              </w:rPr>
              <w:t xml:space="preserve"> </w:t>
            </w:r>
            <w:r w:rsidRPr="00442619">
              <w:rPr>
                <w:rFonts w:asciiTheme="minorHAnsi" w:hAnsiTheme="minorHAnsi"/>
                <w:b/>
                <w:w w:val="105"/>
                <w:sz w:val="10"/>
                <w:szCs w:val="10"/>
              </w:rPr>
              <w:t>USADAS</w:t>
            </w:r>
            <w:r w:rsidRPr="00442619">
              <w:rPr>
                <w:rFonts w:asciiTheme="minorHAnsi" w:hAnsiTheme="minorHAnsi"/>
                <w:b/>
                <w:spacing w:val="-24"/>
                <w:w w:val="105"/>
                <w:sz w:val="10"/>
                <w:szCs w:val="10"/>
              </w:rPr>
              <w:t xml:space="preserve"> </w:t>
            </w:r>
            <w:r w:rsidRPr="00442619">
              <w:rPr>
                <w:rFonts w:asciiTheme="minorHAnsi" w:hAnsiTheme="minorHAnsi"/>
                <w:b/>
                <w:w w:val="105"/>
                <w:sz w:val="10"/>
                <w:szCs w:val="10"/>
              </w:rPr>
              <w:t>Y23</w:t>
            </w:r>
          </w:p>
        </w:tc>
        <w:tc>
          <w:tcPr>
            <w:tcW w:w="426" w:type="dxa"/>
          </w:tcPr>
          <w:p w14:paraId="24349A0D" w14:textId="77777777" w:rsidR="00D07041" w:rsidRPr="00442619" w:rsidRDefault="00D07041">
            <w:pPr>
              <w:pStyle w:val="TableParagraph"/>
              <w:spacing w:before="9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1106BB6B" w14:textId="77777777" w:rsidR="00D07041" w:rsidRPr="00442619" w:rsidRDefault="005374D7">
            <w:pPr>
              <w:pStyle w:val="TableParagraph"/>
              <w:ind w:left="11" w:right="9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442619">
              <w:rPr>
                <w:rFonts w:asciiTheme="minorHAnsi" w:hAnsiTheme="minorHAnsi"/>
                <w:b/>
                <w:w w:val="105"/>
                <w:sz w:val="10"/>
                <w:szCs w:val="10"/>
              </w:rPr>
              <w:t>OTRO</w:t>
            </w:r>
          </w:p>
          <w:p w14:paraId="4A50B16A" w14:textId="77777777" w:rsidR="00D07041" w:rsidRPr="00442619" w:rsidRDefault="005374D7">
            <w:pPr>
              <w:pStyle w:val="TableParagraph"/>
              <w:spacing w:before="17"/>
              <w:ind w:left="9" w:right="9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442619">
              <w:rPr>
                <w:rFonts w:asciiTheme="minorHAnsi" w:hAnsiTheme="minorHAnsi"/>
                <w:b/>
                <w:w w:val="105"/>
                <w:sz w:val="10"/>
                <w:szCs w:val="10"/>
              </w:rPr>
              <w:t>(Indicar</w:t>
            </w:r>
            <w:r w:rsidRPr="00442619">
              <w:rPr>
                <w:rFonts w:asciiTheme="minorHAnsi" w:hAnsiTheme="minorHAnsi"/>
                <w:b/>
                <w:spacing w:val="-1"/>
                <w:w w:val="105"/>
                <w:sz w:val="10"/>
                <w:szCs w:val="10"/>
              </w:rPr>
              <w:t xml:space="preserve"> </w:t>
            </w:r>
            <w:r w:rsidRPr="00442619">
              <w:rPr>
                <w:rFonts w:asciiTheme="minorHAnsi" w:hAnsiTheme="minorHAnsi"/>
                <w:b/>
                <w:w w:val="105"/>
                <w:sz w:val="10"/>
                <w:szCs w:val="10"/>
              </w:rPr>
              <w:t>cuál)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14B31C88" w14:textId="77777777" w:rsidR="00D07041" w:rsidRPr="00552D33" w:rsidRDefault="00D0704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65A4BE6" w14:textId="77777777" w:rsidR="00D07041" w:rsidRPr="00552D33" w:rsidRDefault="00D0704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11E7CC3" w14:textId="77777777" w:rsidR="00D07041" w:rsidRPr="00552D33" w:rsidRDefault="00D0704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BB9E072" w14:textId="77777777" w:rsidR="00D07041" w:rsidRPr="00552D33" w:rsidRDefault="005374D7">
            <w:pPr>
              <w:pStyle w:val="TableParagraph"/>
              <w:ind w:left="183" w:right="173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SI</w:t>
            </w:r>
          </w:p>
        </w:tc>
        <w:tc>
          <w:tcPr>
            <w:tcW w:w="668" w:type="dxa"/>
            <w:vAlign w:val="center"/>
          </w:tcPr>
          <w:p w14:paraId="665D89A4" w14:textId="77777777" w:rsidR="00D07041" w:rsidRPr="00552D33" w:rsidRDefault="005374D7">
            <w:pPr>
              <w:pStyle w:val="TableParagraph"/>
              <w:ind w:left="146" w:right="14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52D33">
              <w:rPr>
                <w:rFonts w:asciiTheme="minorHAnsi" w:hAnsiTheme="minorHAnsi"/>
                <w:b/>
                <w:w w:val="105"/>
                <w:sz w:val="12"/>
                <w:szCs w:val="12"/>
              </w:rPr>
              <w:t>NO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2D7636D7" w14:textId="77777777" w:rsidR="00D07041" w:rsidRPr="00552D33" w:rsidRDefault="00D0704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B229CEA" w14:textId="77777777" w:rsidR="00D07041" w:rsidRPr="00552D33" w:rsidRDefault="00D0704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9EA896F" w14:textId="77777777" w:rsidR="00D07041" w:rsidRPr="00552D33" w:rsidRDefault="00D0704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02052" w:rsidRPr="00552D33" w14:paraId="2CB24EA8" w14:textId="77777777" w:rsidTr="00442619">
        <w:trPr>
          <w:trHeight w:val="286"/>
        </w:trPr>
        <w:tc>
          <w:tcPr>
            <w:tcW w:w="852" w:type="dxa"/>
          </w:tcPr>
          <w:p w14:paraId="5E0E27D3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601AA18B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</w:tcPr>
          <w:p w14:paraId="78B42DCE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5" w:type="dxa"/>
          </w:tcPr>
          <w:p w14:paraId="334E2FA6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3" w:type="dxa"/>
          </w:tcPr>
          <w:p w14:paraId="5986B7DD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20487AD8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7" w:type="dxa"/>
          </w:tcPr>
          <w:p w14:paraId="179D76FB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6" w:type="dxa"/>
          </w:tcPr>
          <w:p w14:paraId="0EEA2BBE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8" w:type="dxa"/>
          </w:tcPr>
          <w:p w14:paraId="489CC01C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1" w:type="dxa"/>
          </w:tcPr>
          <w:p w14:paraId="4082D2D4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75DEF4FD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7" w:type="dxa"/>
          </w:tcPr>
          <w:p w14:paraId="05699649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68" w:type="dxa"/>
          </w:tcPr>
          <w:p w14:paraId="3EB7121C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316" w:type="dxa"/>
          </w:tcPr>
          <w:p w14:paraId="103EA0BB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DA8D044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604AB298" w14:textId="77777777" w:rsidR="00D07041" w:rsidRPr="00552D33" w:rsidRDefault="00D07041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02052" w:rsidRPr="00552D33" w14:paraId="77E90F45" w14:textId="77777777" w:rsidTr="00442619">
        <w:trPr>
          <w:trHeight w:val="286"/>
        </w:trPr>
        <w:tc>
          <w:tcPr>
            <w:tcW w:w="852" w:type="dxa"/>
          </w:tcPr>
          <w:p w14:paraId="4F8049EA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7A06968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2FF874A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65" w:type="dxa"/>
          </w:tcPr>
          <w:p w14:paraId="699F00A7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3" w:type="dxa"/>
          </w:tcPr>
          <w:p w14:paraId="13E90167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CE7941F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B2A62F3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422B727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72D939D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28C0170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01FD89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0C3F2F8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68" w:type="dxa"/>
          </w:tcPr>
          <w:p w14:paraId="784CC1B9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14:paraId="33B0C7CD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FEDD093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1676DB9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02052" w:rsidRPr="00552D33" w14:paraId="1F89DD95" w14:textId="77777777" w:rsidTr="00442619">
        <w:trPr>
          <w:trHeight w:val="285"/>
        </w:trPr>
        <w:tc>
          <w:tcPr>
            <w:tcW w:w="852" w:type="dxa"/>
          </w:tcPr>
          <w:p w14:paraId="42FBCBB2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0C233D2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54AD60E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65" w:type="dxa"/>
          </w:tcPr>
          <w:p w14:paraId="6302BDF6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3" w:type="dxa"/>
          </w:tcPr>
          <w:p w14:paraId="7B3E6F43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53F68EF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CA95B97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582B5D43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12A5B007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795ECA77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48A33D6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4F37548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68" w:type="dxa"/>
          </w:tcPr>
          <w:p w14:paraId="0AE70B26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14:paraId="5CA368ED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03FD27D0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1ED16A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02052" w:rsidRPr="00552D33" w14:paraId="0ACA14CE" w14:textId="77777777" w:rsidTr="00442619">
        <w:trPr>
          <w:trHeight w:val="286"/>
        </w:trPr>
        <w:tc>
          <w:tcPr>
            <w:tcW w:w="852" w:type="dxa"/>
          </w:tcPr>
          <w:p w14:paraId="07064E5C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7F8DFDD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1B0DCDA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65" w:type="dxa"/>
          </w:tcPr>
          <w:p w14:paraId="3915808C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3" w:type="dxa"/>
          </w:tcPr>
          <w:p w14:paraId="08F13D2D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9C4914F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50752BF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4FE5B6E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1D06501F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63C81D7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A4DE102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8BDE3A5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68" w:type="dxa"/>
          </w:tcPr>
          <w:p w14:paraId="77D2E337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14:paraId="7063B09C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B7B45C9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3310644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02052" w:rsidRPr="00552D33" w14:paraId="1DC32BA7" w14:textId="77777777" w:rsidTr="00442619">
        <w:trPr>
          <w:trHeight w:val="286"/>
        </w:trPr>
        <w:tc>
          <w:tcPr>
            <w:tcW w:w="852" w:type="dxa"/>
          </w:tcPr>
          <w:p w14:paraId="058CDBDD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7DB5A29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51E99EA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65" w:type="dxa"/>
          </w:tcPr>
          <w:p w14:paraId="0203495E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3" w:type="dxa"/>
          </w:tcPr>
          <w:p w14:paraId="53225B8A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81E9F8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9DA0C60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D19AA06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1C9C786E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39C4DC0B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03A61CB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6AC693BE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68" w:type="dxa"/>
          </w:tcPr>
          <w:p w14:paraId="5F1EC88C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14:paraId="3B008BAF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EFB96D6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4D6568D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02052" w:rsidRPr="00552D33" w14:paraId="6C7A86E1" w14:textId="77777777" w:rsidTr="00442619">
        <w:trPr>
          <w:trHeight w:val="286"/>
        </w:trPr>
        <w:tc>
          <w:tcPr>
            <w:tcW w:w="852" w:type="dxa"/>
          </w:tcPr>
          <w:p w14:paraId="636E63A2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CF12003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965C49E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65" w:type="dxa"/>
          </w:tcPr>
          <w:p w14:paraId="0034BDB7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3" w:type="dxa"/>
          </w:tcPr>
          <w:p w14:paraId="025EC09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80E3F2A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2599F0DC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DB9EDDF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00E739DA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1A31402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8436E94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3DF5E2EE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68" w:type="dxa"/>
          </w:tcPr>
          <w:p w14:paraId="1D0FA306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14:paraId="7BEDD97E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EBDBF7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06637E2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02052" w:rsidRPr="00552D33" w14:paraId="7F2AAB5F" w14:textId="77777777" w:rsidTr="00442619">
        <w:trPr>
          <w:trHeight w:val="286"/>
        </w:trPr>
        <w:tc>
          <w:tcPr>
            <w:tcW w:w="852" w:type="dxa"/>
          </w:tcPr>
          <w:p w14:paraId="33956545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55ACFC7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7E1B24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65" w:type="dxa"/>
          </w:tcPr>
          <w:p w14:paraId="78801A7D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3" w:type="dxa"/>
          </w:tcPr>
          <w:p w14:paraId="6585140F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D5F7DF5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36FF92C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49B6C64E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03E27675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1E70AFF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79D9DB9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34B887D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68" w:type="dxa"/>
          </w:tcPr>
          <w:p w14:paraId="263F2CF3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14:paraId="60AC3FD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B191116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BB162DE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02052" w:rsidRPr="00552D33" w14:paraId="53C26E52" w14:textId="77777777" w:rsidTr="00442619">
        <w:trPr>
          <w:trHeight w:val="285"/>
        </w:trPr>
        <w:tc>
          <w:tcPr>
            <w:tcW w:w="852" w:type="dxa"/>
          </w:tcPr>
          <w:p w14:paraId="22FD5BB7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CB44D3A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5C038A6D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65" w:type="dxa"/>
          </w:tcPr>
          <w:p w14:paraId="0EE26838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3" w:type="dxa"/>
          </w:tcPr>
          <w:p w14:paraId="1EC4E00C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1D3EC94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3A27906E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ADC9B5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1C3F244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3D5EA36F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2B0C0A6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1DB8CA8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68" w:type="dxa"/>
          </w:tcPr>
          <w:p w14:paraId="5EAFAF5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14:paraId="14E5AFAA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A90D33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102CEC0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02052" w:rsidRPr="00552D33" w14:paraId="1A679EEE" w14:textId="77777777" w:rsidTr="00442619">
        <w:trPr>
          <w:trHeight w:val="285"/>
        </w:trPr>
        <w:tc>
          <w:tcPr>
            <w:tcW w:w="852" w:type="dxa"/>
          </w:tcPr>
          <w:p w14:paraId="564398B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A45979D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5AD64FA7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65" w:type="dxa"/>
          </w:tcPr>
          <w:p w14:paraId="6ABAAFFA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3" w:type="dxa"/>
          </w:tcPr>
          <w:p w14:paraId="16FE02C2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9BC8666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407CBA3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BFFBA0D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6C914CCD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D3C4AA3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D0813ED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29F1343B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68" w:type="dxa"/>
          </w:tcPr>
          <w:p w14:paraId="256D79B3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14:paraId="73E29FB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8153712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0EE8B6D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02052" w:rsidRPr="00552D33" w14:paraId="56C0CDEB" w14:textId="77777777" w:rsidTr="00442619">
        <w:trPr>
          <w:trHeight w:val="285"/>
        </w:trPr>
        <w:tc>
          <w:tcPr>
            <w:tcW w:w="852" w:type="dxa"/>
          </w:tcPr>
          <w:p w14:paraId="1448CB22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47A59372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61649D1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65" w:type="dxa"/>
          </w:tcPr>
          <w:p w14:paraId="101AA2C2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3" w:type="dxa"/>
          </w:tcPr>
          <w:p w14:paraId="68E2990F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816B136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9993982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64028B7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6666AAF4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0BB92E82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A39D8DD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841737E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68" w:type="dxa"/>
          </w:tcPr>
          <w:p w14:paraId="01F8A77B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14:paraId="3B3DD327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DDA6539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E6A1552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02052" w:rsidRPr="00552D33" w14:paraId="4EC43256" w14:textId="77777777" w:rsidTr="00442619">
        <w:trPr>
          <w:trHeight w:val="286"/>
        </w:trPr>
        <w:tc>
          <w:tcPr>
            <w:tcW w:w="852" w:type="dxa"/>
          </w:tcPr>
          <w:p w14:paraId="3DA89620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79416BB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5738B3E3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65" w:type="dxa"/>
          </w:tcPr>
          <w:p w14:paraId="3559EEE5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3" w:type="dxa"/>
          </w:tcPr>
          <w:p w14:paraId="562EA274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61B1F1F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6985C013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4B26949C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221FFA3E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3FCFE0A2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4E984F7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2D9EB09A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68" w:type="dxa"/>
          </w:tcPr>
          <w:p w14:paraId="3BE9D89D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14:paraId="1527E29E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62D8A3C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C1CFA8A" w14:textId="77777777" w:rsidR="00D07041" w:rsidRPr="00552D33" w:rsidRDefault="00D07041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0C5CCA52" w14:textId="5780FD84" w:rsidR="00BA0993" w:rsidRDefault="00BA0993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14:paraId="0A8A925D" w14:textId="011DB25C" w:rsidR="00520E1D" w:rsidRDefault="00520E1D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14:paraId="42B23638" w14:textId="5618B175" w:rsidR="00D07041" w:rsidRPr="00BA0993" w:rsidRDefault="00BA0993">
      <w:pPr>
        <w:pStyle w:val="Textoindependiente"/>
        <w:spacing w:before="4"/>
        <w:rPr>
          <w:rFonts w:asciiTheme="minorHAnsi" w:hAnsiTheme="minorHAnsi"/>
          <w:sz w:val="16"/>
          <w:szCs w:val="16"/>
        </w:rPr>
      </w:pPr>
      <w:r w:rsidRPr="00BA099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5EC05" wp14:editId="5203F77A">
                <wp:simplePos x="0" y="0"/>
                <wp:positionH relativeFrom="page">
                  <wp:posOffset>1450417</wp:posOffset>
                </wp:positionH>
                <wp:positionV relativeFrom="paragraph">
                  <wp:posOffset>8890</wp:posOffset>
                </wp:positionV>
                <wp:extent cx="2879387" cy="1167319"/>
                <wp:effectExtent l="0" t="0" r="1651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387" cy="1167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6"/>
                              <w:gridCol w:w="992"/>
                              <w:gridCol w:w="576"/>
                              <w:gridCol w:w="656"/>
                              <w:gridCol w:w="688"/>
                              <w:gridCol w:w="784"/>
                            </w:tblGrid>
                            <w:tr w:rsidR="00EE38E0" w:rsidRPr="00EE38E0" w14:paraId="11A1999E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696" w:type="dxa"/>
                                </w:tcPr>
                                <w:p w14:paraId="0BBA6504" w14:textId="77777777" w:rsidR="00EE38E0" w:rsidRPr="00EE38E0" w:rsidRDefault="00EE38E0">
                                  <w:pPr>
                                    <w:pStyle w:val="TableParagraph"/>
                                    <w:spacing w:before="39"/>
                                    <w:ind w:right="61"/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w w:val="95"/>
                                      <w:sz w:val="13"/>
                                      <w:szCs w:val="28"/>
                                    </w:rPr>
                                    <w:t>Luminaria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pacing w:val="7"/>
                                      <w:w w:val="95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w w:val="95"/>
                                      <w:sz w:val="13"/>
                                      <w:szCs w:val="28"/>
                                    </w:rPr>
                                    <w:t>T5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8C1F0E5" w14:textId="77777777" w:rsidR="00EE38E0" w:rsidRPr="00EE38E0" w:rsidRDefault="00EE38E0">
                                  <w:pPr>
                                    <w:pStyle w:val="TableParagraph"/>
                                    <w:spacing w:before="39"/>
                                    <w:ind w:left="193" w:right="191"/>
                                    <w:jc w:val="center"/>
                                    <w:rPr>
                                      <w:rFonts w:asciiTheme="minorHAnsi" w:hAnsiTheme="minorHAnsi"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w w:val="95"/>
                                      <w:sz w:val="13"/>
                                      <w:szCs w:val="28"/>
                                    </w:rPr>
                                    <w:t>0,5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spacing w:val="1"/>
                                      <w:w w:val="95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w w:val="95"/>
                                      <w:sz w:val="13"/>
                                      <w:szCs w:val="28"/>
                                    </w:rPr>
                                    <w:t>kilogramos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3433BA3" w14:textId="77777777" w:rsidR="00EE38E0" w:rsidRPr="00EE38E0" w:rsidRDefault="00EE38E0">
                                  <w:pPr>
                                    <w:pStyle w:val="TableParagraph"/>
                                    <w:spacing w:line="87" w:lineRule="exact"/>
                                    <w:ind w:left="138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  <w:t>Tóner</w:t>
                                  </w:r>
                                </w:p>
                                <w:p w14:paraId="1553A9C5" w14:textId="77777777" w:rsidR="00EE38E0" w:rsidRPr="00EE38E0" w:rsidRDefault="00EE38E0">
                                  <w:pPr>
                                    <w:pStyle w:val="TableParagraph"/>
                                    <w:spacing w:before="8" w:line="99" w:lineRule="exact"/>
                                    <w:ind w:left="98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  <w:t>pequeño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14:paraId="45A49DF8" w14:textId="77777777" w:rsidR="00EE38E0" w:rsidRPr="00EE38E0" w:rsidRDefault="00EE38E0">
                                  <w:pPr>
                                    <w:pStyle w:val="TableParagraph"/>
                                    <w:spacing w:before="39"/>
                                    <w:ind w:left="11" w:right="9"/>
                                    <w:jc w:val="center"/>
                                    <w:rPr>
                                      <w:rFonts w:asciiTheme="minorHAnsi" w:hAnsiTheme="minorHAnsi"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w w:val="95"/>
                                      <w:sz w:val="13"/>
                                      <w:szCs w:val="28"/>
                                    </w:rPr>
                                    <w:t>0,7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spacing w:val="1"/>
                                      <w:w w:val="95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w w:val="95"/>
                                      <w:sz w:val="13"/>
                                      <w:szCs w:val="28"/>
                                    </w:rPr>
                                    <w:t>kilogramos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14:paraId="574CFDCC" w14:textId="77777777" w:rsidR="00EE38E0" w:rsidRPr="00EE38E0" w:rsidRDefault="00EE38E0">
                                  <w:pPr>
                                    <w:pStyle w:val="TableParagraph"/>
                                    <w:spacing w:before="39"/>
                                    <w:ind w:left="40" w:right="4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pacing w:val="-1"/>
                                      <w:sz w:val="13"/>
                                      <w:szCs w:val="28"/>
                                    </w:rPr>
                                    <w:t>Pila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pacing w:val="-6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3FB1589F" w14:textId="77777777" w:rsidR="00EE38E0" w:rsidRPr="00EE38E0" w:rsidRDefault="00EE38E0">
                                  <w:pPr>
                                    <w:pStyle w:val="TableParagraph"/>
                                    <w:spacing w:before="31"/>
                                    <w:ind w:left="42"/>
                                    <w:rPr>
                                      <w:rFonts w:asciiTheme="minorHAnsi" w:hAnsiTheme="minorHAnsi"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w w:val="105"/>
                                      <w:sz w:val="13"/>
                                      <w:szCs w:val="28"/>
                                    </w:rPr>
                                    <w:t>0,02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spacing w:val="10"/>
                                      <w:w w:val="105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w w:val="105"/>
                                      <w:sz w:val="13"/>
                                      <w:szCs w:val="28"/>
                                    </w:rPr>
                                    <w:t>kilogramos</w:t>
                                  </w:r>
                                </w:p>
                              </w:tc>
                            </w:tr>
                            <w:tr w:rsidR="00EE38E0" w:rsidRPr="00EE38E0" w14:paraId="2F4E7D88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696" w:type="dxa"/>
                                </w:tcPr>
                                <w:p w14:paraId="7F8EEB4E" w14:textId="77777777" w:rsidR="00EE38E0" w:rsidRPr="00EE38E0" w:rsidRDefault="00EE38E0">
                                  <w:pPr>
                                    <w:pStyle w:val="TableParagraph"/>
                                    <w:spacing w:before="39"/>
                                    <w:ind w:right="61"/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w w:val="95"/>
                                      <w:sz w:val="13"/>
                                      <w:szCs w:val="28"/>
                                    </w:rPr>
                                    <w:t>Luminaria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pacing w:val="7"/>
                                      <w:w w:val="95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w w:val="95"/>
                                      <w:sz w:val="13"/>
                                      <w:szCs w:val="28"/>
                                    </w:rPr>
                                    <w:t>T8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E61649" w14:textId="77777777" w:rsidR="00EE38E0" w:rsidRPr="00EE38E0" w:rsidRDefault="00EE38E0">
                                  <w:pPr>
                                    <w:pStyle w:val="TableParagraph"/>
                                    <w:spacing w:before="39"/>
                                    <w:ind w:left="193" w:right="191"/>
                                    <w:jc w:val="center"/>
                                    <w:rPr>
                                      <w:rFonts w:asciiTheme="minorHAnsi" w:hAnsiTheme="minorHAnsi"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w w:val="95"/>
                                      <w:sz w:val="13"/>
                                      <w:szCs w:val="28"/>
                                    </w:rPr>
                                    <w:t>0,5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spacing w:val="1"/>
                                      <w:w w:val="95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w w:val="95"/>
                                      <w:sz w:val="13"/>
                                      <w:szCs w:val="28"/>
                                    </w:rPr>
                                    <w:t>kilogramos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DF1A73E" w14:textId="77777777" w:rsidR="00EE38E0" w:rsidRPr="00EE38E0" w:rsidRDefault="00EE38E0">
                                  <w:pPr>
                                    <w:pStyle w:val="TableParagraph"/>
                                    <w:spacing w:line="87" w:lineRule="exact"/>
                                    <w:ind w:left="130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  <w:t>Tóner</w:t>
                                  </w:r>
                                </w:p>
                                <w:p w14:paraId="5AA9BC41" w14:textId="77777777" w:rsidR="00EE38E0" w:rsidRPr="00EE38E0" w:rsidRDefault="00EE38E0">
                                  <w:pPr>
                                    <w:pStyle w:val="TableParagraph"/>
                                    <w:spacing w:before="8" w:line="99" w:lineRule="exact"/>
                                    <w:ind w:left="98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  <w:t>mediano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14:paraId="3CA7F570" w14:textId="77777777" w:rsidR="00EE38E0" w:rsidRPr="00EE38E0" w:rsidRDefault="00EE38E0">
                                  <w:pPr>
                                    <w:pStyle w:val="TableParagraph"/>
                                    <w:spacing w:before="39"/>
                                    <w:ind w:left="90"/>
                                    <w:rPr>
                                      <w:rFonts w:asciiTheme="minorHAnsi" w:hAnsiTheme="minorHAnsi"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sz w:val="13"/>
                                      <w:szCs w:val="28"/>
                                    </w:rPr>
                                    <w:t>1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spacing w:val="11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sz w:val="13"/>
                                      <w:szCs w:val="28"/>
                                    </w:rPr>
                                    <w:t>kilogramo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14:paraId="127F8BC7" w14:textId="77777777" w:rsidR="00EE38E0" w:rsidRPr="00EE38E0" w:rsidRDefault="00EE38E0">
                                  <w:pPr>
                                    <w:pStyle w:val="TableParagraph"/>
                                    <w:spacing w:before="39"/>
                                    <w:ind w:left="40" w:right="4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pacing w:val="-1"/>
                                      <w:sz w:val="13"/>
                                      <w:szCs w:val="28"/>
                                    </w:rPr>
                                    <w:t>Pila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pacing w:val="-5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pacing w:val="-1"/>
                                      <w:sz w:val="13"/>
                                      <w:szCs w:val="28"/>
                                    </w:rPr>
                                    <w:t>AAA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42220CB6" w14:textId="77777777" w:rsidR="00EE38E0" w:rsidRPr="00EE38E0" w:rsidRDefault="00EE38E0">
                                  <w:pPr>
                                    <w:pStyle w:val="TableParagraph"/>
                                    <w:spacing w:before="31"/>
                                    <w:ind w:left="42"/>
                                    <w:rPr>
                                      <w:rFonts w:asciiTheme="minorHAnsi" w:hAnsiTheme="minorHAnsi"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w w:val="105"/>
                                      <w:sz w:val="13"/>
                                      <w:szCs w:val="28"/>
                                    </w:rPr>
                                    <w:t>0,02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spacing w:val="10"/>
                                      <w:w w:val="105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w w:val="105"/>
                                      <w:sz w:val="13"/>
                                      <w:szCs w:val="28"/>
                                    </w:rPr>
                                    <w:t>kilogramos</w:t>
                                  </w:r>
                                </w:p>
                              </w:tc>
                            </w:tr>
                            <w:tr w:rsidR="00EE38E0" w:rsidRPr="00EE38E0" w14:paraId="2DC44856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696" w:type="dxa"/>
                                </w:tcPr>
                                <w:p w14:paraId="713294F5" w14:textId="77777777" w:rsidR="00EE38E0" w:rsidRPr="00EE38E0" w:rsidRDefault="00EE38E0">
                                  <w:pPr>
                                    <w:pStyle w:val="TableParagraph"/>
                                    <w:spacing w:line="87" w:lineRule="exact"/>
                                    <w:ind w:left="29" w:right="29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w w:val="95"/>
                                      <w:sz w:val="13"/>
                                      <w:szCs w:val="28"/>
                                    </w:rPr>
                                    <w:t>Luminaria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pacing w:val="7"/>
                                      <w:w w:val="95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w w:val="95"/>
                                      <w:sz w:val="13"/>
                                      <w:szCs w:val="28"/>
                                    </w:rPr>
                                    <w:t>T12</w:t>
                                  </w:r>
                                </w:p>
                                <w:p w14:paraId="3C8970F1" w14:textId="77777777" w:rsidR="00EE38E0" w:rsidRPr="00EE38E0" w:rsidRDefault="00EE38E0">
                                  <w:pPr>
                                    <w:pStyle w:val="TableParagraph"/>
                                    <w:spacing w:before="8" w:line="91" w:lineRule="exact"/>
                                    <w:ind w:left="29" w:right="29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  <w:t>corta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BEA3CA" w14:textId="77777777" w:rsidR="00EE38E0" w:rsidRPr="00EE38E0" w:rsidRDefault="00EE38E0">
                                  <w:pPr>
                                    <w:pStyle w:val="TableParagraph"/>
                                    <w:spacing w:before="31"/>
                                    <w:ind w:left="193" w:right="191"/>
                                    <w:jc w:val="center"/>
                                    <w:rPr>
                                      <w:rFonts w:asciiTheme="minorHAnsi" w:hAnsiTheme="minorHAnsi"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w w:val="95"/>
                                      <w:sz w:val="13"/>
                                      <w:szCs w:val="28"/>
                                    </w:rPr>
                                    <w:t>0,8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spacing w:val="1"/>
                                      <w:w w:val="95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w w:val="95"/>
                                      <w:sz w:val="13"/>
                                      <w:szCs w:val="28"/>
                                    </w:rPr>
                                    <w:t>kilogramos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4F9E7F35" w14:textId="77777777" w:rsidR="00EE38E0" w:rsidRPr="00EE38E0" w:rsidRDefault="00EE38E0">
                                  <w:pPr>
                                    <w:pStyle w:val="TableParagraph"/>
                                    <w:spacing w:line="87" w:lineRule="exact"/>
                                    <w:ind w:left="162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  <w:t>Tóner</w:t>
                                  </w:r>
                                </w:p>
                                <w:p w14:paraId="0E82F3CA" w14:textId="77777777" w:rsidR="00EE38E0" w:rsidRPr="00EE38E0" w:rsidRDefault="00EE38E0">
                                  <w:pPr>
                                    <w:pStyle w:val="TableParagraph"/>
                                    <w:spacing w:before="8" w:line="91" w:lineRule="exact"/>
                                    <w:ind w:left="138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  <w:t>grande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14:paraId="50CF5690" w14:textId="77777777" w:rsidR="00EE38E0" w:rsidRPr="00EE38E0" w:rsidRDefault="00EE38E0">
                                  <w:pPr>
                                    <w:pStyle w:val="TableParagraph"/>
                                    <w:spacing w:before="31"/>
                                    <w:ind w:left="11" w:right="9"/>
                                    <w:jc w:val="center"/>
                                    <w:rPr>
                                      <w:rFonts w:asciiTheme="minorHAnsi" w:hAnsiTheme="minorHAnsi"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w w:val="95"/>
                                      <w:sz w:val="13"/>
                                      <w:szCs w:val="28"/>
                                    </w:rPr>
                                    <w:t>1,5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spacing w:val="1"/>
                                      <w:w w:val="95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w w:val="95"/>
                                      <w:sz w:val="13"/>
                                      <w:szCs w:val="28"/>
                                    </w:rPr>
                                    <w:t>kilogramos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14:paraId="3D38A569" w14:textId="77777777" w:rsidR="00EE38E0" w:rsidRPr="00EE38E0" w:rsidRDefault="00EE38E0">
                                  <w:pPr>
                                    <w:pStyle w:val="TableParagraph"/>
                                    <w:spacing w:before="31"/>
                                    <w:ind w:left="40" w:right="4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  <w:t>Pila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pacing w:val="-4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  <w:t>de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pacing w:val="-4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  <w:t>botón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412E717B" w14:textId="77777777" w:rsidR="00EE38E0" w:rsidRPr="00EE38E0" w:rsidRDefault="00EE38E0">
                                  <w:pPr>
                                    <w:pStyle w:val="TableParagraph"/>
                                    <w:spacing w:before="31"/>
                                    <w:ind w:left="42"/>
                                    <w:rPr>
                                      <w:rFonts w:asciiTheme="minorHAnsi" w:hAnsiTheme="minorHAnsi"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w w:val="105"/>
                                      <w:sz w:val="13"/>
                                      <w:szCs w:val="28"/>
                                    </w:rPr>
                                    <w:t>0,01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spacing w:val="10"/>
                                      <w:w w:val="105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w w:val="105"/>
                                      <w:sz w:val="13"/>
                                      <w:szCs w:val="28"/>
                                    </w:rPr>
                                    <w:t>kilogramos</w:t>
                                  </w:r>
                                </w:p>
                              </w:tc>
                            </w:tr>
                            <w:tr w:rsidR="00EE38E0" w:rsidRPr="00EE38E0" w14:paraId="4BB38A86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696" w:type="dxa"/>
                                </w:tcPr>
                                <w:p w14:paraId="5E17DE1D" w14:textId="77777777" w:rsidR="00EE38E0" w:rsidRPr="00EE38E0" w:rsidRDefault="00EE38E0">
                                  <w:pPr>
                                    <w:pStyle w:val="TableParagraph"/>
                                    <w:spacing w:line="87" w:lineRule="exact"/>
                                    <w:ind w:left="29" w:right="29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w w:val="95"/>
                                      <w:sz w:val="13"/>
                                      <w:szCs w:val="28"/>
                                    </w:rPr>
                                    <w:t>Luminaria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pacing w:val="7"/>
                                      <w:w w:val="95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w w:val="95"/>
                                      <w:sz w:val="13"/>
                                      <w:szCs w:val="28"/>
                                    </w:rPr>
                                    <w:t>T12</w:t>
                                  </w:r>
                                </w:p>
                                <w:p w14:paraId="54B0D454" w14:textId="77777777" w:rsidR="00EE38E0" w:rsidRPr="00EE38E0" w:rsidRDefault="00EE38E0">
                                  <w:pPr>
                                    <w:pStyle w:val="TableParagraph"/>
                                    <w:spacing w:before="8" w:line="99" w:lineRule="exact"/>
                                    <w:ind w:left="29" w:right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  <w:t>larga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CE7388" w14:textId="77777777" w:rsidR="00EE38E0" w:rsidRPr="00EE38E0" w:rsidRDefault="00EE38E0">
                                  <w:pPr>
                                    <w:pStyle w:val="TableParagraph"/>
                                    <w:spacing w:before="39"/>
                                    <w:ind w:left="193" w:right="177"/>
                                    <w:jc w:val="center"/>
                                    <w:rPr>
                                      <w:rFonts w:asciiTheme="minorHAnsi" w:hAnsiTheme="minorHAnsi"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spacing w:val="-1"/>
                                      <w:sz w:val="13"/>
                                      <w:szCs w:val="28"/>
                                    </w:rPr>
                                    <w:t>1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spacing w:val="-5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spacing w:val="-1"/>
                                      <w:sz w:val="13"/>
                                      <w:szCs w:val="28"/>
                                    </w:rPr>
                                    <w:t>kilogramo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gridSpan w:val="4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132FA26" w14:textId="77777777" w:rsidR="00EE38E0" w:rsidRPr="00EE38E0" w:rsidRDefault="00EE38E0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1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8E0" w:rsidRPr="00EE38E0" w14:paraId="2ADD0E75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696" w:type="dxa"/>
                                </w:tcPr>
                                <w:p w14:paraId="41D6274C" w14:textId="77777777" w:rsidR="00EE38E0" w:rsidRPr="00EE38E0" w:rsidRDefault="00EE38E0">
                                  <w:pPr>
                                    <w:pStyle w:val="TableParagraph"/>
                                    <w:spacing w:line="87" w:lineRule="exact"/>
                                    <w:ind w:left="155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  <w:t>Bombillo</w:t>
                                  </w:r>
                                </w:p>
                                <w:p w14:paraId="4FAE68AC" w14:textId="77777777" w:rsidR="00EE38E0" w:rsidRPr="00EE38E0" w:rsidRDefault="00EE38E0">
                                  <w:pPr>
                                    <w:pStyle w:val="TableParagraph"/>
                                    <w:spacing w:before="8" w:line="99" w:lineRule="exact"/>
                                    <w:ind w:left="83"/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b/>
                                      <w:sz w:val="13"/>
                                      <w:szCs w:val="28"/>
                                    </w:rPr>
                                    <w:t>fluorescente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0F2750F" w14:textId="77777777" w:rsidR="00EE38E0" w:rsidRPr="00EE38E0" w:rsidRDefault="00EE38E0">
                                  <w:pPr>
                                    <w:pStyle w:val="TableParagraph"/>
                                    <w:spacing w:before="39"/>
                                    <w:ind w:left="193" w:right="191"/>
                                    <w:jc w:val="center"/>
                                    <w:rPr>
                                      <w:rFonts w:asciiTheme="minorHAnsi" w:hAnsiTheme="minorHAnsi"/>
                                      <w:sz w:val="13"/>
                                      <w:szCs w:val="28"/>
                                    </w:rPr>
                                  </w:pPr>
                                  <w:r w:rsidRPr="00EE38E0">
                                    <w:rPr>
                                      <w:rFonts w:asciiTheme="minorHAnsi" w:hAnsiTheme="minorHAnsi"/>
                                      <w:w w:val="95"/>
                                      <w:sz w:val="13"/>
                                      <w:szCs w:val="28"/>
                                    </w:rPr>
                                    <w:t>0,2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spacing w:val="1"/>
                                      <w:w w:val="95"/>
                                      <w:sz w:val="13"/>
                                      <w:szCs w:val="28"/>
                                    </w:rPr>
                                    <w:t xml:space="preserve"> </w:t>
                                  </w:r>
                                  <w:r w:rsidRPr="00EE38E0">
                                    <w:rPr>
                                      <w:rFonts w:asciiTheme="minorHAnsi" w:hAnsiTheme="minorHAnsi"/>
                                      <w:w w:val="95"/>
                                      <w:sz w:val="13"/>
                                      <w:szCs w:val="28"/>
                                    </w:rPr>
                                    <w:t>kilogramos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gridSpan w:val="4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081B3D7" w14:textId="77777777" w:rsidR="00EE38E0" w:rsidRPr="00EE38E0" w:rsidRDefault="00EE38E0">
                                  <w:pPr>
                                    <w:rPr>
                                      <w:rFonts w:asciiTheme="minorHAnsi" w:hAnsiTheme="min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805FB0" w14:textId="77777777" w:rsidR="00EE38E0" w:rsidRPr="00EE38E0" w:rsidRDefault="00EE38E0" w:rsidP="00EE38E0">
                            <w:pPr>
                              <w:pStyle w:val="Textoindependiente"/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5EC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2pt;margin-top:.7pt;width:226.7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6"/>
                        <w:gridCol w:w="992"/>
                        <w:gridCol w:w="576"/>
                        <w:gridCol w:w="656"/>
                        <w:gridCol w:w="688"/>
                        <w:gridCol w:w="784"/>
                      </w:tblGrid>
                      <w:tr w:rsidR="00EE38E0" w:rsidRPr="00EE38E0" w14:paraId="11A1999E" w14:textId="77777777">
                        <w:trPr>
                          <w:trHeight w:val="213"/>
                        </w:trPr>
                        <w:tc>
                          <w:tcPr>
                            <w:tcW w:w="696" w:type="dxa"/>
                          </w:tcPr>
                          <w:p w14:paraId="0BBA6504" w14:textId="77777777" w:rsidR="00EE38E0" w:rsidRPr="00EE38E0" w:rsidRDefault="00EE38E0">
                            <w:pPr>
                              <w:pStyle w:val="TableParagraph"/>
                              <w:spacing w:before="39"/>
                              <w:ind w:right="61"/>
                              <w:jc w:val="right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w w:val="95"/>
                                <w:sz w:val="13"/>
                                <w:szCs w:val="28"/>
                              </w:rPr>
                              <w:t>Luminaria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spacing w:val="7"/>
                                <w:w w:val="95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w w:val="95"/>
                                <w:sz w:val="13"/>
                                <w:szCs w:val="28"/>
                              </w:rPr>
                              <w:t>T5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8C1F0E5" w14:textId="77777777" w:rsidR="00EE38E0" w:rsidRPr="00EE38E0" w:rsidRDefault="00EE38E0">
                            <w:pPr>
                              <w:pStyle w:val="TableParagraph"/>
                              <w:spacing w:before="39"/>
                              <w:ind w:left="193" w:right="191"/>
                              <w:jc w:val="center"/>
                              <w:rPr>
                                <w:rFonts w:asciiTheme="minorHAnsi" w:hAnsiTheme="minorHAnsi"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w w:val="95"/>
                                <w:sz w:val="13"/>
                                <w:szCs w:val="28"/>
                              </w:rPr>
                              <w:t>0,5</w:t>
                            </w:r>
                            <w:r w:rsidRPr="00EE38E0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w w:val="95"/>
                                <w:sz w:val="13"/>
                                <w:szCs w:val="28"/>
                              </w:rPr>
                              <w:t>kilogramos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3433BA3" w14:textId="77777777" w:rsidR="00EE38E0" w:rsidRPr="00EE38E0" w:rsidRDefault="00EE38E0">
                            <w:pPr>
                              <w:pStyle w:val="TableParagraph"/>
                              <w:spacing w:line="87" w:lineRule="exact"/>
                              <w:ind w:left="138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  <w:t>Tóner</w:t>
                            </w:r>
                          </w:p>
                          <w:p w14:paraId="1553A9C5" w14:textId="77777777" w:rsidR="00EE38E0" w:rsidRPr="00EE38E0" w:rsidRDefault="00EE38E0">
                            <w:pPr>
                              <w:pStyle w:val="TableParagraph"/>
                              <w:spacing w:before="8" w:line="99" w:lineRule="exact"/>
                              <w:ind w:left="98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  <w:t>pequeño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14:paraId="45A49DF8" w14:textId="77777777" w:rsidR="00EE38E0" w:rsidRPr="00EE38E0" w:rsidRDefault="00EE38E0">
                            <w:pPr>
                              <w:pStyle w:val="TableParagraph"/>
                              <w:spacing w:before="39"/>
                              <w:ind w:left="11" w:right="9"/>
                              <w:jc w:val="center"/>
                              <w:rPr>
                                <w:rFonts w:asciiTheme="minorHAnsi" w:hAnsiTheme="minorHAnsi"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w w:val="95"/>
                                <w:sz w:val="13"/>
                                <w:szCs w:val="28"/>
                              </w:rPr>
                              <w:t>0,7</w:t>
                            </w:r>
                            <w:r w:rsidRPr="00EE38E0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w w:val="95"/>
                                <w:sz w:val="13"/>
                                <w:szCs w:val="28"/>
                              </w:rPr>
                              <w:t>kilogramos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14:paraId="574CFDCC" w14:textId="77777777" w:rsidR="00EE38E0" w:rsidRPr="00EE38E0" w:rsidRDefault="00EE38E0">
                            <w:pPr>
                              <w:pStyle w:val="TableParagraph"/>
                              <w:spacing w:before="39"/>
                              <w:ind w:left="40" w:right="40"/>
                              <w:jc w:val="center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spacing w:val="-1"/>
                                <w:sz w:val="13"/>
                                <w:szCs w:val="28"/>
                              </w:rPr>
                              <w:t>Pila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spacing w:val="-6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  <w:t>AA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3FB1589F" w14:textId="77777777" w:rsidR="00EE38E0" w:rsidRPr="00EE38E0" w:rsidRDefault="00EE38E0">
                            <w:pPr>
                              <w:pStyle w:val="TableParagraph"/>
                              <w:spacing w:before="31"/>
                              <w:ind w:left="42"/>
                              <w:rPr>
                                <w:rFonts w:asciiTheme="minorHAnsi" w:hAnsiTheme="minorHAnsi"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w w:val="105"/>
                                <w:sz w:val="13"/>
                                <w:szCs w:val="28"/>
                              </w:rPr>
                              <w:t>0,02</w:t>
                            </w:r>
                            <w:r w:rsidRPr="00EE38E0">
                              <w:rPr>
                                <w:rFonts w:asciiTheme="minorHAnsi" w:hAnsiTheme="minorHAnsi"/>
                                <w:spacing w:val="10"/>
                                <w:w w:val="105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w w:val="105"/>
                                <w:sz w:val="13"/>
                                <w:szCs w:val="28"/>
                              </w:rPr>
                              <w:t>kilogramos</w:t>
                            </w:r>
                          </w:p>
                        </w:tc>
                      </w:tr>
                      <w:tr w:rsidR="00EE38E0" w:rsidRPr="00EE38E0" w14:paraId="2F4E7D88" w14:textId="77777777">
                        <w:trPr>
                          <w:trHeight w:val="214"/>
                        </w:trPr>
                        <w:tc>
                          <w:tcPr>
                            <w:tcW w:w="696" w:type="dxa"/>
                          </w:tcPr>
                          <w:p w14:paraId="7F8EEB4E" w14:textId="77777777" w:rsidR="00EE38E0" w:rsidRPr="00EE38E0" w:rsidRDefault="00EE38E0">
                            <w:pPr>
                              <w:pStyle w:val="TableParagraph"/>
                              <w:spacing w:before="39"/>
                              <w:ind w:right="61"/>
                              <w:jc w:val="right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w w:val="95"/>
                                <w:sz w:val="13"/>
                                <w:szCs w:val="28"/>
                              </w:rPr>
                              <w:t>Luminaria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spacing w:val="7"/>
                                <w:w w:val="95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w w:val="95"/>
                                <w:sz w:val="13"/>
                                <w:szCs w:val="28"/>
                              </w:rPr>
                              <w:t>T8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8E61649" w14:textId="77777777" w:rsidR="00EE38E0" w:rsidRPr="00EE38E0" w:rsidRDefault="00EE38E0">
                            <w:pPr>
                              <w:pStyle w:val="TableParagraph"/>
                              <w:spacing w:before="39"/>
                              <w:ind w:left="193" w:right="191"/>
                              <w:jc w:val="center"/>
                              <w:rPr>
                                <w:rFonts w:asciiTheme="minorHAnsi" w:hAnsiTheme="minorHAnsi"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w w:val="95"/>
                                <w:sz w:val="13"/>
                                <w:szCs w:val="28"/>
                              </w:rPr>
                              <w:t>0,5</w:t>
                            </w:r>
                            <w:r w:rsidRPr="00EE38E0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w w:val="95"/>
                                <w:sz w:val="13"/>
                                <w:szCs w:val="28"/>
                              </w:rPr>
                              <w:t>kilogramos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DF1A73E" w14:textId="77777777" w:rsidR="00EE38E0" w:rsidRPr="00EE38E0" w:rsidRDefault="00EE38E0">
                            <w:pPr>
                              <w:pStyle w:val="TableParagraph"/>
                              <w:spacing w:line="87" w:lineRule="exact"/>
                              <w:ind w:left="130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  <w:t>Tóner</w:t>
                            </w:r>
                          </w:p>
                          <w:p w14:paraId="5AA9BC41" w14:textId="77777777" w:rsidR="00EE38E0" w:rsidRPr="00EE38E0" w:rsidRDefault="00EE38E0">
                            <w:pPr>
                              <w:pStyle w:val="TableParagraph"/>
                              <w:spacing w:before="8" w:line="99" w:lineRule="exact"/>
                              <w:ind w:left="98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  <w:t>mediano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14:paraId="3CA7F570" w14:textId="77777777" w:rsidR="00EE38E0" w:rsidRPr="00EE38E0" w:rsidRDefault="00EE38E0">
                            <w:pPr>
                              <w:pStyle w:val="TableParagraph"/>
                              <w:spacing w:before="39"/>
                              <w:ind w:left="90"/>
                              <w:rPr>
                                <w:rFonts w:asciiTheme="minorHAnsi" w:hAnsiTheme="minorHAnsi"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sz w:val="13"/>
                                <w:szCs w:val="28"/>
                              </w:rPr>
                              <w:t>1</w:t>
                            </w:r>
                            <w:r w:rsidRPr="00EE38E0">
                              <w:rPr>
                                <w:rFonts w:asciiTheme="minorHAnsi" w:hAnsiTheme="minorHAnsi"/>
                                <w:spacing w:val="11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sz w:val="13"/>
                                <w:szCs w:val="28"/>
                              </w:rPr>
                              <w:t>kilogramo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14:paraId="127F8BC7" w14:textId="77777777" w:rsidR="00EE38E0" w:rsidRPr="00EE38E0" w:rsidRDefault="00EE38E0">
                            <w:pPr>
                              <w:pStyle w:val="TableParagraph"/>
                              <w:spacing w:before="39"/>
                              <w:ind w:left="40" w:right="40"/>
                              <w:jc w:val="center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spacing w:val="-1"/>
                                <w:sz w:val="13"/>
                                <w:szCs w:val="28"/>
                              </w:rPr>
                              <w:t>Pila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spacing w:val="-5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spacing w:val="-1"/>
                                <w:sz w:val="13"/>
                                <w:szCs w:val="28"/>
                              </w:rPr>
                              <w:t>AAA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42220CB6" w14:textId="77777777" w:rsidR="00EE38E0" w:rsidRPr="00EE38E0" w:rsidRDefault="00EE38E0">
                            <w:pPr>
                              <w:pStyle w:val="TableParagraph"/>
                              <w:spacing w:before="31"/>
                              <w:ind w:left="42"/>
                              <w:rPr>
                                <w:rFonts w:asciiTheme="minorHAnsi" w:hAnsiTheme="minorHAnsi"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w w:val="105"/>
                                <w:sz w:val="13"/>
                                <w:szCs w:val="28"/>
                              </w:rPr>
                              <w:t>0,02</w:t>
                            </w:r>
                            <w:r w:rsidRPr="00EE38E0">
                              <w:rPr>
                                <w:rFonts w:asciiTheme="minorHAnsi" w:hAnsiTheme="minorHAnsi"/>
                                <w:spacing w:val="10"/>
                                <w:w w:val="105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w w:val="105"/>
                                <w:sz w:val="13"/>
                                <w:szCs w:val="28"/>
                              </w:rPr>
                              <w:t>kilogramos</w:t>
                            </w:r>
                          </w:p>
                        </w:tc>
                      </w:tr>
                      <w:tr w:rsidR="00EE38E0" w:rsidRPr="00EE38E0" w14:paraId="2DC44856" w14:textId="77777777">
                        <w:trPr>
                          <w:trHeight w:val="206"/>
                        </w:trPr>
                        <w:tc>
                          <w:tcPr>
                            <w:tcW w:w="696" w:type="dxa"/>
                          </w:tcPr>
                          <w:p w14:paraId="713294F5" w14:textId="77777777" w:rsidR="00EE38E0" w:rsidRPr="00EE38E0" w:rsidRDefault="00EE38E0">
                            <w:pPr>
                              <w:pStyle w:val="TableParagraph"/>
                              <w:spacing w:line="87" w:lineRule="exact"/>
                              <w:ind w:left="29" w:right="29"/>
                              <w:jc w:val="center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w w:val="95"/>
                                <w:sz w:val="13"/>
                                <w:szCs w:val="28"/>
                              </w:rPr>
                              <w:t>Luminaria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spacing w:val="7"/>
                                <w:w w:val="95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w w:val="95"/>
                                <w:sz w:val="13"/>
                                <w:szCs w:val="28"/>
                              </w:rPr>
                              <w:t>T12</w:t>
                            </w:r>
                          </w:p>
                          <w:p w14:paraId="3C8970F1" w14:textId="77777777" w:rsidR="00EE38E0" w:rsidRPr="00EE38E0" w:rsidRDefault="00EE38E0">
                            <w:pPr>
                              <w:pStyle w:val="TableParagraph"/>
                              <w:spacing w:before="8" w:line="91" w:lineRule="exact"/>
                              <w:ind w:left="29" w:right="29"/>
                              <w:jc w:val="center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  <w:t>corta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FBEA3CA" w14:textId="77777777" w:rsidR="00EE38E0" w:rsidRPr="00EE38E0" w:rsidRDefault="00EE38E0">
                            <w:pPr>
                              <w:pStyle w:val="TableParagraph"/>
                              <w:spacing w:before="31"/>
                              <w:ind w:left="193" w:right="191"/>
                              <w:jc w:val="center"/>
                              <w:rPr>
                                <w:rFonts w:asciiTheme="minorHAnsi" w:hAnsiTheme="minorHAnsi"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w w:val="95"/>
                                <w:sz w:val="13"/>
                                <w:szCs w:val="28"/>
                              </w:rPr>
                              <w:t>0,8</w:t>
                            </w:r>
                            <w:r w:rsidRPr="00EE38E0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w w:val="95"/>
                                <w:sz w:val="13"/>
                                <w:szCs w:val="28"/>
                              </w:rPr>
                              <w:t>kilogramos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4F9E7F35" w14:textId="77777777" w:rsidR="00EE38E0" w:rsidRPr="00EE38E0" w:rsidRDefault="00EE38E0">
                            <w:pPr>
                              <w:pStyle w:val="TableParagraph"/>
                              <w:spacing w:line="87" w:lineRule="exact"/>
                              <w:ind w:left="162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  <w:t>Tóner</w:t>
                            </w:r>
                          </w:p>
                          <w:p w14:paraId="0E82F3CA" w14:textId="77777777" w:rsidR="00EE38E0" w:rsidRPr="00EE38E0" w:rsidRDefault="00EE38E0">
                            <w:pPr>
                              <w:pStyle w:val="TableParagraph"/>
                              <w:spacing w:before="8" w:line="91" w:lineRule="exact"/>
                              <w:ind w:left="138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  <w:t>grande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14:paraId="50CF5690" w14:textId="77777777" w:rsidR="00EE38E0" w:rsidRPr="00EE38E0" w:rsidRDefault="00EE38E0">
                            <w:pPr>
                              <w:pStyle w:val="TableParagraph"/>
                              <w:spacing w:before="31"/>
                              <w:ind w:left="11" w:right="9"/>
                              <w:jc w:val="center"/>
                              <w:rPr>
                                <w:rFonts w:asciiTheme="minorHAnsi" w:hAnsiTheme="minorHAnsi"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w w:val="95"/>
                                <w:sz w:val="13"/>
                                <w:szCs w:val="28"/>
                              </w:rPr>
                              <w:t>1,5</w:t>
                            </w:r>
                            <w:r w:rsidRPr="00EE38E0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w w:val="95"/>
                                <w:sz w:val="13"/>
                                <w:szCs w:val="28"/>
                              </w:rPr>
                              <w:t>kilogramos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14:paraId="3D38A569" w14:textId="77777777" w:rsidR="00EE38E0" w:rsidRPr="00EE38E0" w:rsidRDefault="00EE38E0">
                            <w:pPr>
                              <w:pStyle w:val="TableParagraph"/>
                              <w:spacing w:before="31"/>
                              <w:ind w:left="40" w:right="40"/>
                              <w:jc w:val="center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  <w:t>Pila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spacing w:val="-4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  <w:t>de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spacing w:val="-4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  <w:t>botón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412E717B" w14:textId="77777777" w:rsidR="00EE38E0" w:rsidRPr="00EE38E0" w:rsidRDefault="00EE38E0">
                            <w:pPr>
                              <w:pStyle w:val="TableParagraph"/>
                              <w:spacing w:before="31"/>
                              <w:ind w:left="42"/>
                              <w:rPr>
                                <w:rFonts w:asciiTheme="minorHAnsi" w:hAnsiTheme="minorHAnsi"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w w:val="105"/>
                                <w:sz w:val="13"/>
                                <w:szCs w:val="28"/>
                              </w:rPr>
                              <w:t>0,01</w:t>
                            </w:r>
                            <w:r w:rsidRPr="00EE38E0">
                              <w:rPr>
                                <w:rFonts w:asciiTheme="minorHAnsi" w:hAnsiTheme="minorHAnsi"/>
                                <w:spacing w:val="10"/>
                                <w:w w:val="105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w w:val="105"/>
                                <w:sz w:val="13"/>
                                <w:szCs w:val="28"/>
                              </w:rPr>
                              <w:t>kilogramos</w:t>
                            </w:r>
                          </w:p>
                        </w:tc>
                      </w:tr>
                      <w:tr w:rsidR="00EE38E0" w:rsidRPr="00EE38E0" w14:paraId="4BB38A86" w14:textId="77777777">
                        <w:trPr>
                          <w:trHeight w:val="213"/>
                        </w:trPr>
                        <w:tc>
                          <w:tcPr>
                            <w:tcW w:w="696" w:type="dxa"/>
                          </w:tcPr>
                          <w:p w14:paraId="5E17DE1D" w14:textId="77777777" w:rsidR="00EE38E0" w:rsidRPr="00EE38E0" w:rsidRDefault="00EE38E0">
                            <w:pPr>
                              <w:pStyle w:val="TableParagraph"/>
                              <w:spacing w:line="87" w:lineRule="exact"/>
                              <w:ind w:left="29" w:right="29"/>
                              <w:jc w:val="center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w w:val="95"/>
                                <w:sz w:val="13"/>
                                <w:szCs w:val="28"/>
                              </w:rPr>
                              <w:t>Luminaria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spacing w:val="7"/>
                                <w:w w:val="95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b/>
                                <w:w w:val="95"/>
                                <w:sz w:val="13"/>
                                <w:szCs w:val="28"/>
                              </w:rPr>
                              <w:t>T12</w:t>
                            </w:r>
                          </w:p>
                          <w:p w14:paraId="54B0D454" w14:textId="77777777" w:rsidR="00EE38E0" w:rsidRPr="00EE38E0" w:rsidRDefault="00EE38E0">
                            <w:pPr>
                              <w:pStyle w:val="TableParagraph"/>
                              <w:spacing w:before="8" w:line="99" w:lineRule="exact"/>
                              <w:ind w:left="29" w:right="20"/>
                              <w:jc w:val="center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  <w:t>larga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ECE7388" w14:textId="77777777" w:rsidR="00EE38E0" w:rsidRPr="00EE38E0" w:rsidRDefault="00EE38E0">
                            <w:pPr>
                              <w:pStyle w:val="TableParagraph"/>
                              <w:spacing w:before="39"/>
                              <w:ind w:left="193" w:right="177"/>
                              <w:jc w:val="center"/>
                              <w:rPr>
                                <w:rFonts w:asciiTheme="minorHAnsi" w:hAnsiTheme="minorHAnsi"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spacing w:val="-1"/>
                                <w:sz w:val="13"/>
                                <w:szCs w:val="28"/>
                              </w:rPr>
                              <w:t>1</w:t>
                            </w:r>
                            <w:r w:rsidRPr="00EE38E0">
                              <w:rPr>
                                <w:rFonts w:asciiTheme="minorHAnsi" w:hAnsiTheme="minorHAnsi"/>
                                <w:spacing w:val="-5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spacing w:val="-1"/>
                                <w:sz w:val="13"/>
                                <w:szCs w:val="28"/>
                              </w:rPr>
                              <w:t>kilogramo</w:t>
                            </w:r>
                          </w:p>
                        </w:tc>
                        <w:tc>
                          <w:tcPr>
                            <w:tcW w:w="2704" w:type="dxa"/>
                            <w:gridSpan w:val="4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14:paraId="7132FA26" w14:textId="77777777" w:rsidR="00EE38E0" w:rsidRPr="00EE38E0" w:rsidRDefault="00EE38E0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12"/>
                                <w:szCs w:val="28"/>
                              </w:rPr>
                            </w:pPr>
                          </w:p>
                        </w:tc>
                      </w:tr>
                      <w:tr w:rsidR="00EE38E0" w:rsidRPr="00EE38E0" w14:paraId="2ADD0E75" w14:textId="77777777">
                        <w:trPr>
                          <w:trHeight w:val="214"/>
                        </w:trPr>
                        <w:tc>
                          <w:tcPr>
                            <w:tcW w:w="696" w:type="dxa"/>
                          </w:tcPr>
                          <w:p w14:paraId="41D6274C" w14:textId="77777777" w:rsidR="00EE38E0" w:rsidRPr="00EE38E0" w:rsidRDefault="00EE38E0">
                            <w:pPr>
                              <w:pStyle w:val="TableParagraph"/>
                              <w:spacing w:line="87" w:lineRule="exact"/>
                              <w:ind w:left="155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  <w:t>Bombillo</w:t>
                            </w:r>
                          </w:p>
                          <w:p w14:paraId="4FAE68AC" w14:textId="77777777" w:rsidR="00EE38E0" w:rsidRPr="00EE38E0" w:rsidRDefault="00EE38E0">
                            <w:pPr>
                              <w:pStyle w:val="TableParagraph"/>
                              <w:spacing w:before="8" w:line="99" w:lineRule="exact"/>
                              <w:ind w:left="83"/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b/>
                                <w:sz w:val="13"/>
                                <w:szCs w:val="28"/>
                              </w:rPr>
                              <w:t>fluorescente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0F2750F" w14:textId="77777777" w:rsidR="00EE38E0" w:rsidRPr="00EE38E0" w:rsidRDefault="00EE38E0">
                            <w:pPr>
                              <w:pStyle w:val="TableParagraph"/>
                              <w:spacing w:before="39"/>
                              <w:ind w:left="193" w:right="191"/>
                              <w:jc w:val="center"/>
                              <w:rPr>
                                <w:rFonts w:asciiTheme="minorHAnsi" w:hAnsiTheme="minorHAnsi"/>
                                <w:sz w:val="13"/>
                                <w:szCs w:val="28"/>
                              </w:rPr>
                            </w:pPr>
                            <w:r w:rsidRPr="00EE38E0">
                              <w:rPr>
                                <w:rFonts w:asciiTheme="minorHAnsi" w:hAnsiTheme="minorHAnsi"/>
                                <w:w w:val="95"/>
                                <w:sz w:val="13"/>
                                <w:szCs w:val="28"/>
                              </w:rPr>
                              <w:t>0,2</w:t>
                            </w:r>
                            <w:r w:rsidRPr="00EE38E0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13"/>
                                <w:szCs w:val="28"/>
                              </w:rPr>
                              <w:t xml:space="preserve"> </w:t>
                            </w:r>
                            <w:r w:rsidRPr="00EE38E0">
                              <w:rPr>
                                <w:rFonts w:asciiTheme="minorHAnsi" w:hAnsiTheme="minorHAnsi"/>
                                <w:w w:val="95"/>
                                <w:sz w:val="13"/>
                                <w:szCs w:val="28"/>
                              </w:rPr>
                              <w:t>kilogramos</w:t>
                            </w:r>
                          </w:p>
                        </w:tc>
                        <w:tc>
                          <w:tcPr>
                            <w:tcW w:w="2704" w:type="dxa"/>
                            <w:gridSpan w:val="4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081B3D7" w14:textId="77777777" w:rsidR="00EE38E0" w:rsidRPr="00EE38E0" w:rsidRDefault="00EE38E0">
                            <w:pPr>
                              <w:rPr>
                                <w:rFonts w:asciiTheme="minorHAnsi" w:hAnsiTheme="minorHAnsi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14:paraId="7D805FB0" w14:textId="77777777" w:rsidR="00EE38E0" w:rsidRPr="00EE38E0" w:rsidRDefault="00EE38E0" w:rsidP="00EE38E0">
                      <w:pPr>
                        <w:pStyle w:val="Textoindependiente"/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A0993">
        <w:rPr>
          <w:rFonts w:asciiTheme="minorHAnsi" w:hAnsiTheme="minorHAnsi"/>
          <w:sz w:val="16"/>
          <w:szCs w:val="16"/>
        </w:rPr>
        <w:t>Peso Unitario</w:t>
      </w:r>
    </w:p>
    <w:p w14:paraId="7CF00F86" w14:textId="75E51D42" w:rsidR="00BA0993" w:rsidRPr="00BA0993" w:rsidRDefault="00BA0993" w:rsidP="00BA0993">
      <w:pPr>
        <w:tabs>
          <w:tab w:val="left" w:pos="10299"/>
        </w:tabs>
      </w:pPr>
      <w:r>
        <w:tab/>
      </w:r>
    </w:p>
    <w:p w14:paraId="5F0D3471" w14:textId="10C55239" w:rsidR="00BA0993" w:rsidRPr="00BA0993" w:rsidRDefault="00BA0993" w:rsidP="00BA0993">
      <w:pPr>
        <w:tabs>
          <w:tab w:val="left" w:pos="10299"/>
        </w:tabs>
      </w:pPr>
    </w:p>
    <w:sectPr w:rsidR="00BA0993" w:rsidRPr="00BA0993">
      <w:headerReference w:type="default" r:id="rId6"/>
      <w:footerReference w:type="default" r:id="rId7"/>
      <w:type w:val="continuous"/>
      <w:pgSz w:w="15840" w:h="12240" w:orient="landscape"/>
      <w:pgMar w:top="56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9575" w14:textId="77777777" w:rsidR="007C1252" w:rsidRDefault="007C1252" w:rsidP="00552D33">
      <w:r>
        <w:separator/>
      </w:r>
    </w:p>
  </w:endnote>
  <w:endnote w:type="continuationSeparator" w:id="0">
    <w:p w14:paraId="3CA7DC01" w14:textId="77777777" w:rsidR="007C1252" w:rsidRDefault="007C1252" w:rsidP="0055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6238" w14:textId="72ADD082" w:rsidR="008A5C56" w:rsidRDefault="008A5C56">
    <w:pPr>
      <w:pStyle w:val="Piedepgina"/>
    </w:pPr>
    <w:r>
      <w:rPr>
        <w:noProof/>
      </w:rPr>
      <w:drawing>
        <wp:anchor distT="0" distB="0" distL="0" distR="0" simplePos="0" relativeHeight="251661312" behindDoc="1" locked="0" layoutInCell="1" allowOverlap="1" wp14:anchorId="11250F54" wp14:editId="43E7D3F8">
          <wp:simplePos x="0" y="0"/>
          <wp:positionH relativeFrom="page">
            <wp:posOffset>8505825</wp:posOffset>
          </wp:positionH>
          <wp:positionV relativeFrom="margin">
            <wp:align>bottom</wp:align>
          </wp:positionV>
          <wp:extent cx="1141369" cy="403049"/>
          <wp:effectExtent l="0" t="0" r="1905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369" cy="403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F32F" w14:textId="77777777" w:rsidR="007C1252" w:rsidRDefault="007C1252" w:rsidP="00552D33">
      <w:r>
        <w:separator/>
      </w:r>
    </w:p>
  </w:footnote>
  <w:footnote w:type="continuationSeparator" w:id="0">
    <w:p w14:paraId="29DF258B" w14:textId="77777777" w:rsidR="007C1252" w:rsidRDefault="007C1252" w:rsidP="0055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Spec="center" w:tblpY="724"/>
      <w:tblOverlap w:val="never"/>
      <w:tblW w:w="10467" w:type="dxa"/>
      <w:tblInd w:w="0" w:type="dxa"/>
      <w:tblCellMar>
        <w:top w:w="50" w:type="dxa"/>
        <w:left w:w="108" w:type="dxa"/>
        <w:right w:w="19" w:type="dxa"/>
      </w:tblCellMar>
      <w:tblLook w:val="04A0" w:firstRow="1" w:lastRow="0" w:firstColumn="1" w:lastColumn="0" w:noHBand="0" w:noVBand="1"/>
    </w:tblPr>
    <w:tblGrid>
      <w:gridCol w:w="1704"/>
      <w:gridCol w:w="4962"/>
      <w:gridCol w:w="1984"/>
      <w:gridCol w:w="1817"/>
    </w:tblGrid>
    <w:tr w:rsidR="00552D33" w14:paraId="5C5E7141" w14:textId="77777777" w:rsidTr="00552D33">
      <w:trPr>
        <w:trHeight w:val="501"/>
      </w:trPr>
      <w:tc>
        <w:tcPr>
          <w:tcW w:w="1704" w:type="dxa"/>
          <w:vMerge w:val="restart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54B05078" w14:textId="120494E3" w:rsidR="00552D33" w:rsidRDefault="00552D33" w:rsidP="00552D33">
          <w:pPr>
            <w:tabs>
              <w:tab w:val="right" w:pos="1578"/>
            </w:tabs>
            <w:spacing w:line="259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524E1DB" wp14:editId="22591B5C">
                <wp:simplePos x="1711960" y="69977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02640" cy="779780"/>
                <wp:effectExtent l="0" t="0" r="0" b="1270"/>
                <wp:wrapSquare wrapText="bothSides"/>
                <wp:docPr id="3" name="Picture 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Picture 9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40" cy="779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</w:rPr>
            <w:t xml:space="preserve">   </w:t>
          </w:r>
          <w:r>
            <w:rPr>
              <w:sz w:val="20"/>
            </w:rPr>
            <w:tab/>
            <w:t xml:space="preserve"> </w:t>
          </w:r>
        </w:p>
      </w:tc>
      <w:tc>
        <w:tcPr>
          <w:tcW w:w="4962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0B0BF818" w14:textId="3A936913" w:rsidR="00552D33" w:rsidRPr="00552D33" w:rsidRDefault="00552D33" w:rsidP="00552D33">
          <w:pPr>
            <w:spacing w:line="259" w:lineRule="auto"/>
            <w:jc w:val="cent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b/>
              <w:sz w:val="20"/>
            </w:rPr>
            <w:t>FORMATO DE CONTROL DE ENTRADAS Y SALIDAS DE RESIDUOS</w:t>
          </w:r>
        </w:p>
      </w:tc>
      <w:tc>
        <w:tcPr>
          <w:tcW w:w="198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653964CB" w14:textId="0F745CEE" w:rsidR="00552D33" w:rsidRPr="00552D33" w:rsidRDefault="00552D33" w:rsidP="00552D33">
          <w:pPr>
            <w:spacing w:line="259" w:lineRule="auto"/>
            <w:rPr>
              <w:rFonts w:asciiTheme="minorHAnsi" w:hAnsiTheme="minorHAnsi"/>
              <w:sz w:val="20"/>
            </w:rPr>
          </w:pPr>
          <w:r w:rsidRPr="00552D33">
            <w:rPr>
              <w:rFonts w:asciiTheme="minorHAnsi" w:hAnsiTheme="minorHAnsi"/>
              <w:sz w:val="20"/>
            </w:rPr>
            <w:t xml:space="preserve">Código: </w:t>
          </w:r>
          <w:r>
            <w:rPr>
              <w:rFonts w:asciiTheme="minorHAnsi" w:hAnsiTheme="minorHAnsi"/>
              <w:sz w:val="20"/>
            </w:rPr>
            <w:t>SGA-PL-002-FR-00</w:t>
          </w:r>
          <w:r w:rsidR="00520E1D">
            <w:rPr>
              <w:rFonts w:asciiTheme="minorHAnsi" w:hAnsiTheme="minorHAnsi"/>
              <w:sz w:val="20"/>
            </w:rPr>
            <w:t>6</w:t>
          </w:r>
        </w:p>
      </w:tc>
      <w:tc>
        <w:tcPr>
          <w:tcW w:w="1817" w:type="dxa"/>
          <w:vMerge w:val="restart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65DCA2CD" w14:textId="77777777" w:rsidR="00552D33" w:rsidRDefault="00552D33" w:rsidP="00552D33">
          <w:pPr>
            <w:spacing w:line="259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1610E2D" wp14:editId="4E822DE0">
                <wp:simplePos x="0" y="0"/>
                <wp:positionH relativeFrom="column">
                  <wp:posOffset>10795</wp:posOffset>
                </wp:positionH>
                <wp:positionV relativeFrom="paragraph">
                  <wp:posOffset>-483870</wp:posOffset>
                </wp:positionV>
                <wp:extent cx="1038225" cy="339725"/>
                <wp:effectExtent l="0" t="0" r="9525" b="3175"/>
                <wp:wrapThrough wrapText="bothSides">
                  <wp:wrapPolygon edited="0">
                    <wp:start x="0" y="0"/>
                    <wp:lineTo x="0" y="20591"/>
                    <wp:lineTo x="21402" y="20591"/>
                    <wp:lineTo x="21402" y="0"/>
                    <wp:lineTo x="0" y="0"/>
                  </wp:wrapPolygon>
                </wp:wrapThrough>
                <wp:docPr id="4" name="Pictur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339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552D33" w14:paraId="510E3AE4" w14:textId="77777777" w:rsidTr="00552D33">
      <w:trPr>
        <w:trHeight w:val="352"/>
      </w:trPr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14:paraId="2E2BC233" w14:textId="77777777" w:rsidR="00552D33" w:rsidRDefault="00552D33" w:rsidP="00552D33">
          <w:pPr>
            <w:spacing w:after="160" w:line="259" w:lineRule="auto"/>
          </w:pPr>
        </w:p>
      </w:tc>
      <w:tc>
        <w:tcPr>
          <w:tcW w:w="4962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5FC5F478" w14:textId="77777777" w:rsidR="00552D33" w:rsidRPr="00552D33" w:rsidRDefault="00552D33" w:rsidP="00552D33">
          <w:pPr>
            <w:spacing w:line="259" w:lineRule="auto"/>
            <w:ind w:right="41"/>
            <w:jc w:val="center"/>
            <w:rPr>
              <w:rFonts w:asciiTheme="minorHAnsi" w:hAnsiTheme="minorHAnsi"/>
              <w:sz w:val="20"/>
            </w:rPr>
          </w:pPr>
          <w:r w:rsidRPr="00552D33">
            <w:rPr>
              <w:rFonts w:asciiTheme="minorHAnsi" w:hAnsiTheme="minorHAnsi"/>
              <w:sz w:val="20"/>
            </w:rPr>
            <w:t>Macroproceso: Direccionamiento Estratégico</w:t>
          </w:r>
          <w:r w:rsidRPr="00552D33">
            <w:rPr>
              <w:rFonts w:asciiTheme="minorHAnsi" w:hAnsiTheme="minorHAnsi"/>
              <w:b/>
              <w:sz w:val="20"/>
            </w:rPr>
            <w:t xml:space="preserve"> </w:t>
          </w:r>
        </w:p>
      </w:tc>
      <w:tc>
        <w:tcPr>
          <w:tcW w:w="198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4840868C" w14:textId="71913E1A" w:rsidR="00552D33" w:rsidRPr="00552D33" w:rsidRDefault="00552D33" w:rsidP="00552D33">
          <w:pPr>
            <w:spacing w:line="259" w:lineRule="auto"/>
            <w:rPr>
              <w:rFonts w:asciiTheme="minorHAnsi" w:hAnsiTheme="minorHAnsi"/>
              <w:sz w:val="20"/>
            </w:rPr>
          </w:pPr>
          <w:r w:rsidRPr="00552D33">
            <w:rPr>
              <w:rFonts w:asciiTheme="minorHAnsi" w:hAnsiTheme="minorHAnsi"/>
              <w:sz w:val="20"/>
            </w:rPr>
            <w:t>Versión: 0</w:t>
          </w:r>
          <w:r>
            <w:rPr>
              <w:rFonts w:asciiTheme="minorHAnsi" w:hAnsiTheme="minorHAnsi"/>
              <w:sz w:val="20"/>
            </w:rPr>
            <w:t>1</w:t>
          </w:r>
        </w:p>
      </w:tc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14:paraId="6E76725D" w14:textId="77777777" w:rsidR="00552D33" w:rsidRDefault="00552D33" w:rsidP="00552D33">
          <w:pPr>
            <w:spacing w:after="160" w:line="259" w:lineRule="auto"/>
          </w:pPr>
        </w:p>
      </w:tc>
    </w:tr>
    <w:tr w:rsidR="00552D33" w14:paraId="7AEA9A0D" w14:textId="77777777" w:rsidTr="00552D33">
      <w:trPr>
        <w:trHeight w:val="496"/>
      </w:trPr>
      <w:tc>
        <w:tcPr>
          <w:tcW w:w="0" w:type="auto"/>
          <w:vMerge/>
          <w:tcBorders>
            <w:top w:val="nil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29F62641" w14:textId="77777777" w:rsidR="00552D33" w:rsidRDefault="00552D33" w:rsidP="00552D33">
          <w:pPr>
            <w:spacing w:after="160" w:line="259" w:lineRule="auto"/>
          </w:pPr>
        </w:p>
      </w:tc>
      <w:tc>
        <w:tcPr>
          <w:tcW w:w="4962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632654E4" w14:textId="44B00C0B" w:rsidR="00552D33" w:rsidRPr="00552D33" w:rsidRDefault="00552D33" w:rsidP="00552D33">
          <w:pPr>
            <w:spacing w:line="259" w:lineRule="auto"/>
            <w:ind w:right="42"/>
            <w:jc w:val="cent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Subsistema de Gestión Ambiental - SGA</w:t>
          </w:r>
          <w:r w:rsidRPr="00552D33">
            <w:rPr>
              <w:rFonts w:asciiTheme="minorHAnsi" w:hAnsiTheme="minorHAnsi"/>
              <w:sz w:val="20"/>
            </w:rPr>
            <w:t xml:space="preserve"> </w:t>
          </w:r>
        </w:p>
      </w:tc>
      <w:tc>
        <w:tcPr>
          <w:tcW w:w="198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5093A165" w14:textId="5543F77E" w:rsidR="00552D33" w:rsidRPr="00552D33" w:rsidRDefault="00552D33" w:rsidP="00552D33">
          <w:pPr>
            <w:spacing w:line="259" w:lineRule="auto"/>
            <w:rPr>
              <w:rFonts w:asciiTheme="minorHAnsi" w:hAnsiTheme="minorHAnsi"/>
              <w:sz w:val="20"/>
            </w:rPr>
          </w:pPr>
          <w:r w:rsidRPr="00552D33">
            <w:rPr>
              <w:rFonts w:asciiTheme="minorHAnsi" w:hAnsiTheme="minorHAnsi"/>
              <w:sz w:val="20"/>
            </w:rPr>
            <w:t xml:space="preserve">Fecha de Aprobación: </w:t>
          </w:r>
          <w:r w:rsidR="00520E1D">
            <w:rPr>
              <w:rFonts w:asciiTheme="minorHAnsi" w:hAnsiTheme="minorHAnsi"/>
              <w:sz w:val="20"/>
            </w:rPr>
            <w:t>29/06</w:t>
          </w:r>
          <w:r w:rsidRPr="00552D33">
            <w:rPr>
              <w:rFonts w:asciiTheme="minorHAnsi" w:hAnsiTheme="minorHAnsi"/>
              <w:sz w:val="20"/>
            </w:rPr>
            <w:t>/202</w:t>
          </w:r>
          <w:r>
            <w:rPr>
              <w:rFonts w:asciiTheme="minorHAnsi" w:hAnsiTheme="minorHAnsi"/>
              <w:sz w:val="20"/>
            </w:rPr>
            <w:t>2</w:t>
          </w:r>
          <w:r w:rsidRPr="00552D33">
            <w:rPr>
              <w:rFonts w:asciiTheme="minorHAnsi" w:hAnsiTheme="minorHAnsi"/>
              <w:sz w:val="20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4AA36F1D" w14:textId="77777777" w:rsidR="00552D33" w:rsidRDefault="00552D33" w:rsidP="00552D33">
          <w:pPr>
            <w:spacing w:after="160" w:line="259" w:lineRule="auto"/>
          </w:pPr>
        </w:p>
      </w:tc>
    </w:tr>
  </w:tbl>
  <w:p w14:paraId="20230492" w14:textId="706B096B" w:rsidR="00552D33" w:rsidRDefault="00552D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41"/>
    <w:rsid w:val="001812D5"/>
    <w:rsid w:val="002133EF"/>
    <w:rsid w:val="00442619"/>
    <w:rsid w:val="00520E1D"/>
    <w:rsid w:val="005374D7"/>
    <w:rsid w:val="00552D33"/>
    <w:rsid w:val="006D2FAA"/>
    <w:rsid w:val="007C1252"/>
    <w:rsid w:val="008A5C56"/>
    <w:rsid w:val="00902052"/>
    <w:rsid w:val="00AD17EA"/>
    <w:rsid w:val="00BA0993"/>
    <w:rsid w:val="00D07041"/>
    <w:rsid w:val="00E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166EF0"/>
  <w15:docId w15:val="{2FCF8527-8830-473F-871F-BB0A66EA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9"/>
      <w:szCs w:val="9"/>
    </w:rPr>
  </w:style>
  <w:style w:type="paragraph" w:styleId="Ttulo">
    <w:name w:val="Title"/>
    <w:basedOn w:val="Normal"/>
    <w:uiPriority w:val="10"/>
    <w:qFormat/>
    <w:pPr>
      <w:spacing w:before="53"/>
      <w:ind w:left="4816" w:right="4823"/>
      <w:jc w:val="center"/>
    </w:pPr>
    <w:rPr>
      <w:b/>
      <w:bCs/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52D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D3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2D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D33"/>
    <w:rPr>
      <w:rFonts w:ascii="Arial" w:eastAsia="Arial" w:hAnsi="Arial" w:cs="Arial"/>
      <w:lang w:val="es-ES"/>
    </w:rPr>
  </w:style>
  <w:style w:type="table" w:customStyle="1" w:styleId="TableGrid">
    <w:name w:val="TableGrid"/>
    <w:rsid w:val="00552D33"/>
    <w:pPr>
      <w:widowControl/>
      <w:autoSpaceDE/>
      <w:autoSpaceDN/>
    </w:pPr>
    <w:rPr>
      <w:rFonts w:eastAsiaTheme="minorEastAsia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38E0"/>
    <w:rPr>
      <w:rFonts w:ascii="Arial" w:eastAsia="Arial" w:hAnsi="Arial" w:cs="Arial"/>
      <w:b/>
      <w:bCs/>
      <w:sz w:val="9"/>
      <w:szCs w:val="9"/>
      <w:lang w:val="es-ES"/>
    </w:rPr>
  </w:style>
  <w:style w:type="table" w:styleId="Tablaconcuadrcula">
    <w:name w:val="Table Grid"/>
    <w:basedOn w:val="Tablanormal"/>
    <w:uiPriority w:val="39"/>
    <w:rsid w:val="00BA0993"/>
    <w:pPr>
      <w:widowControl/>
      <w:autoSpaceDE/>
      <w:autoSpaceDN/>
    </w:pPr>
    <w:rPr>
      <w:lang w:val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distrital</dc:creator>
  <cp:lastModifiedBy>Reporte Y Seguridad</cp:lastModifiedBy>
  <cp:revision>6</cp:revision>
  <dcterms:created xsi:type="dcterms:W3CDTF">2022-07-17T05:35:00Z</dcterms:created>
  <dcterms:modified xsi:type="dcterms:W3CDTF">2022-10-01T03:58:00Z</dcterms:modified>
</cp:coreProperties>
</file>